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3FBCD" w14:textId="4DA91E76" w:rsidR="00724CF3" w:rsidRPr="000A2A3B" w:rsidRDefault="005533DA" w:rsidP="00BD2F83">
      <w:pPr>
        <w:snapToGrid w:val="0"/>
        <w:ind w:rightChars="-121" w:right="-290"/>
      </w:pPr>
      <w:r w:rsidRPr="000A2A3B">
        <w:rPr>
          <w:rFonts w:eastAsia="標楷體" w:hint="eastAsia"/>
        </w:rPr>
        <w:t>食品中戴奧辛</w:t>
      </w:r>
      <w:r w:rsidRPr="000A2A3B">
        <w:rPr>
          <w:rFonts w:eastAsia="標楷體" w:hint="eastAsia"/>
        </w:rPr>
        <w:t>/</w:t>
      </w:r>
      <w:r w:rsidRPr="000A2A3B">
        <w:rPr>
          <w:rFonts w:eastAsia="標楷體" w:hint="eastAsia"/>
        </w:rPr>
        <w:t>多氯聯苯檢驗委託單</w:t>
      </w:r>
      <w:r w:rsidR="00584EED" w:rsidRPr="000A2A3B">
        <w:rPr>
          <w:rFonts w:eastAsia="標楷體"/>
        </w:rPr>
        <w:t xml:space="preserve">   </w:t>
      </w:r>
      <w:r w:rsidR="00932535" w:rsidRPr="000A2A3B">
        <w:rPr>
          <w:rFonts w:eastAsia="標楷體" w:hint="eastAsia"/>
          <w:sz w:val="20"/>
          <w:szCs w:val="20"/>
        </w:rPr>
        <w:t>（</w:t>
      </w:r>
      <w:r w:rsidR="007B4B31" w:rsidRPr="000A2A3B">
        <w:rPr>
          <w:rFonts w:eastAsia="標楷體" w:hint="eastAsia"/>
          <w:sz w:val="20"/>
          <w:szCs w:val="20"/>
        </w:rPr>
        <w:t>文件編號：</w:t>
      </w:r>
      <w:r w:rsidRPr="000A2A3B">
        <w:rPr>
          <w:rFonts w:eastAsia="標楷體" w:hint="eastAsia"/>
          <w:sz w:val="20"/>
          <w:szCs w:val="20"/>
        </w:rPr>
        <w:t>D</w:t>
      </w:r>
      <w:r w:rsidRPr="000A2A3B">
        <w:rPr>
          <w:rFonts w:eastAsia="標楷體"/>
          <w:sz w:val="20"/>
          <w:szCs w:val="20"/>
        </w:rPr>
        <w:t>Q-20701-5</w:t>
      </w:r>
      <w:r w:rsidR="00584EED" w:rsidRPr="000A2A3B">
        <w:rPr>
          <w:rFonts w:eastAsia="標楷體"/>
          <w:sz w:val="20"/>
          <w:szCs w:val="20"/>
        </w:rPr>
        <w:t>-1</w:t>
      </w:r>
      <w:r w:rsidR="00932535" w:rsidRPr="000A2A3B">
        <w:rPr>
          <w:rFonts w:eastAsia="標楷體" w:hint="eastAsia"/>
          <w:sz w:val="20"/>
          <w:szCs w:val="20"/>
        </w:rPr>
        <w:t>）（</w:t>
      </w:r>
      <w:r w:rsidRPr="000A2A3B">
        <w:rPr>
          <w:rFonts w:eastAsia="標楷體" w:hint="eastAsia"/>
          <w:sz w:val="20"/>
          <w:szCs w:val="20"/>
        </w:rPr>
        <w:t>版次</w:t>
      </w:r>
      <w:r w:rsidR="007B4B31" w:rsidRPr="000A2A3B">
        <w:rPr>
          <w:rFonts w:eastAsia="標楷體" w:hint="eastAsia"/>
          <w:sz w:val="20"/>
          <w:szCs w:val="20"/>
        </w:rPr>
        <w:t>：</w:t>
      </w:r>
      <w:r w:rsidR="00584EED" w:rsidRPr="000A2A3B">
        <w:rPr>
          <w:rFonts w:eastAsia="標楷體"/>
          <w:sz w:val="20"/>
          <w:szCs w:val="20"/>
        </w:rPr>
        <w:t>6-</w:t>
      </w:r>
      <w:r w:rsidRPr="000A2A3B">
        <w:rPr>
          <w:rFonts w:eastAsia="標楷體"/>
          <w:sz w:val="20"/>
          <w:szCs w:val="20"/>
        </w:rPr>
        <w:t>1</w:t>
      </w:r>
      <w:r w:rsidR="00932535" w:rsidRPr="000A2A3B">
        <w:rPr>
          <w:rFonts w:eastAsia="標楷體" w:hint="eastAsia"/>
          <w:sz w:val="20"/>
          <w:szCs w:val="20"/>
        </w:rPr>
        <w:t>）（核准日期：</w:t>
      </w:r>
      <w:r w:rsidR="00932535" w:rsidRPr="000A2A3B">
        <w:rPr>
          <w:rFonts w:eastAsia="標楷體" w:hint="eastAsia"/>
          <w:sz w:val="20"/>
          <w:szCs w:val="20"/>
        </w:rPr>
        <w:t>1</w:t>
      </w:r>
      <w:r w:rsidR="00932535" w:rsidRPr="000A2A3B">
        <w:rPr>
          <w:rFonts w:eastAsia="標楷體"/>
          <w:sz w:val="20"/>
          <w:szCs w:val="20"/>
        </w:rPr>
        <w:t>12.12.15</w:t>
      </w:r>
      <w:r w:rsidR="00932535" w:rsidRPr="000A2A3B">
        <w:rPr>
          <w:rFonts w:eastAsia="標楷體" w:hint="eastAsia"/>
          <w:sz w:val="20"/>
          <w:szCs w:val="20"/>
        </w:rPr>
        <w:t>）</w:t>
      </w:r>
    </w:p>
    <w:tbl>
      <w:tblPr>
        <w:tblW w:w="9923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2693"/>
        <w:gridCol w:w="1843"/>
        <w:gridCol w:w="1276"/>
        <w:gridCol w:w="1843"/>
      </w:tblGrid>
      <w:tr w:rsidR="007B4B31" w:rsidRPr="007B4B31" w14:paraId="40C2B536" w14:textId="77777777" w:rsidTr="00932535">
        <w:trPr>
          <w:trHeight w:val="397"/>
        </w:trPr>
        <w:tc>
          <w:tcPr>
            <w:tcW w:w="9923" w:type="dxa"/>
            <w:gridSpan w:val="6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95303B9" w14:textId="77ECE16D" w:rsidR="005533DA" w:rsidRPr="007B4B31" w:rsidRDefault="005533DA" w:rsidP="00932535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B4B31">
              <w:rPr>
                <w:rFonts w:ascii="微軟正黑體" w:eastAsia="微軟正黑體" w:hAnsi="微軟正黑體"/>
                <w:sz w:val="32"/>
                <w:szCs w:val="32"/>
              </w:rPr>
              <w:t>正修科技大學超微量研究科技中心</w:t>
            </w:r>
            <w:r w:rsidRPr="007B4B31">
              <w:rPr>
                <w:rFonts w:ascii="微軟正黑體" w:eastAsia="微軟正黑體" w:hAnsi="微軟正黑體" w:hint="eastAsia"/>
                <w:sz w:val="32"/>
                <w:szCs w:val="32"/>
              </w:rPr>
              <w:t>環境檢測實驗室</w:t>
            </w:r>
          </w:p>
        </w:tc>
      </w:tr>
      <w:tr w:rsidR="007B4B31" w:rsidRPr="007B4B31" w14:paraId="71A23046" w14:textId="77777777" w:rsidTr="001F3A32">
        <w:trPr>
          <w:trHeight w:val="496"/>
        </w:trPr>
        <w:tc>
          <w:tcPr>
            <w:tcW w:w="4961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6303CD" w14:textId="3B2F6C61" w:rsidR="005533DA" w:rsidRPr="007B4B31" w:rsidRDefault="001F3A32" w:rsidP="001F3A32">
            <w:pPr>
              <w:rPr>
                <w:rFonts w:eastAsia="標楷體"/>
              </w:rPr>
            </w:pPr>
            <w:r w:rsidRPr="007B4B31">
              <w:rPr>
                <w:rFonts w:eastAsia="標楷體" w:hint="eastAsia"/>
                <w:spacing w:val="-20"/>
              </w:rPr>
              <w:t>收樣日期：</w:t>
            </w:r>
            <w:r w:rsidRPr="007B4B3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="008D0ACB">
              <w:rPr>
                <w:rFonts w:eastAsia="標楷體"/>
              </w:rPr>
              <w:t xml:space="preserve"> </w:t>
            </w:r>
            <w:r w:rsidRPr="007B4B31">
              <w:rPr>
                <w:rFonts w:eastAsia="標楷體"/>
              </w:rPr>
              <w:t xml:space="preserve">  </w:t>
            </w:r>
            <w:r w:rsidRPr="007B4B31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</w:t>
            </w:r>
            <w:r w:rsidRPr="007B4B3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7B4B31">
              <w:rPr>
                <w:rFonts w:eastAsia="標楷體"/>
              </w:rPr>
              <w:t xml:space="preserve"> </w:t>
            </w:r>
            <w:r w:rsidRPr="007B4B31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</w:t>
            </w:r>
            <w:r w:rsidRPr="007B4B31">
              <w:rPr>
                <w:rFonts w:eastAsia="標楷體" w:hint="eastAsia"/>
              </w:rPr>
              <w:t xml:space="preserve"> </w:t>
            </w:r>
            <w:r w:rsidRPr="007B4B31">
              <w:rPr>
                <w:rFonts w:eastAsia="標楷體" w:hint="eastAsia"/>
              </w:rPr>
              <w:t>日</w:t>
            </w:r>
          </w:p>
        </w:tc>
        <w:tc>
          <w:tcPr>
            <w:tcW w:w="49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E893AD0" w14:textId="7CC16676" w:rsidR="005533DA" w:rsidRPr="001F3A32" w:rsidRDefault="001F3A32" w:rsidP="001F3A32">
            <w:pPr>
              <w:rPr>
                <w:rFonts w:eastAsia="標楷體"/>
              </w:rPr>
            </w:pPr>
            <w:r w:rsidRPr="001F3A32">
              <w:rPr>
                <w:rFonts w:eastAsia="標楷體" w:hint="eastAsia"/>
              </w:rPr>
              <w:t>案件編號</w:t>
            </w:r>
            <w:r w:rsidRPr="001F3A32">
              <w:rPr>
                <w:rFonts w:ascii="新細明體" w:hAnsi="新細明體" w:hint="eastAsia"/>
              </w:rPr>
              <w:t>：</w:t>
            </w:r>
          </w:p>
        </w:tc>
      </w:tr>
      <w:tr w:rsidR="007B4B31" w:rsidRPr="007B4B31" w14:paraId="3CF72DC2" w14:textId="77777777" w:rsidTr="001F3A32">
        <w:trPr>
          <w:trHeight w:val="916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FA0C341" w14:textId="1FEDD4D6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委託單位</w:t>
            </w:r>
          </w:p>
          <w:p w14:paraId="0667DEA1" w14:textId="020ADE6D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報告抬頭</w:t>
            </w:r>
          </w:p>
        </w:tc>
        <w:tc>
          <w:tcPr>
            <w:tcW w:w="9214" w:type="dxa"/>
            <w:gridSpan w:val="5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9D482F4" w14:textId="3D4D29FD" w:rsidR="005533DA" w:rsidRPr="007B4B31" w:rsidRDefault="005533DA" w:rsidP="005533DA">
            <w:pPr>
              <w:tabs>
                <w:tab w:val="left" w:pos="2795"/>
                <w:tab w:val="left" w:pos="5559"/>
              </w:tabs>
              <w:spacing w:line="400" w:lineRule="exact"/>
              <w:jc w:val="both"/>
              <w:rPr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委託單位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 xml:space="preserve">： </w:t>
            </w:r>
            <w:r w:rsidRPr="007B4B31">
              <w:rPr>
                <w:rFonts w:eastAsia="標楷體"/>
                <w:sz w:val="18"/>
                <w:szCs w:val="18"/>
              </w:rPr>
              <w:tab/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                              </w:t>
            </w:r>
            <w:r w:rsidRPr="007B4B31">
              <w:rPr>
                <w:rFonts w:eastAsia="標楷體"/>
                <w:sz w:val="18"/>
                <w:szCs w:val="18"/>
              </w:rPr>
              <w:t>統一編號：</w:t>
            </w:r>
            <w:r w:rsidRPr="007B4B31">
              <w:rPr>
                <w:rFonts w:eastAsia="標楷體"/>
                <w:sz w:val="18"/>
                <w:szCs w:val="18"/>
              </w:rPr>
              <w:t xml:space="preserve"> </w:t>
            </w:r>
          </w:p>
          <w:p w14:paraId="48B0BAE2" w14:textId="6FAE6D65" w:rsidR="005533DA" w:rsidRPr="007B4B31" w:rsidRDefault="005533DA" w:rsidP="005533DA">
            <w:pPr>
              <w:tabs>
                <w:tab w:val="left" w:pos="2795"/>
                <w:tab w:val="left" w:pos="5559"/>
              </w:tabs>
              <w:spacing w:line="400" w:lineRule="exact"/>
              <w:jc w:val="both"/>
              <w:rPr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聯</w:t>
            </w:r>
            <w:r w:rsidRPr="007B4B31">
              <w:rPr>
                <w:rFonts w:eastAsia="標楷體"/>
                <w:sz w:val="18"/>
                <w:szCs w:val="18"/>
              </w:rPr>
              <w:t xml:space="preserve"> </w:t>
            </w:r>
            <w:r w:rsidRPr="007B4B31">
              <w:rPr>
                <w:rFonts w:eastAsia="標楷體"/>
                <w:sz w:val="18"/>
                <w:szCs w:val="18"/>
              </w:rPr>
              <w:t>絡</w:t>
            </w:r>
            <w:r w:rsidRPr="007B4B31">
              <w:rPr>
                <w:rFonts w:eastAsia="標楷體"/>
                <w:sz w:val="18"/>
                <w:szCs w:val="18"/>
              </w:rPr>
              <w:t xml:space="preserve"> </w:t>
            </w:r>
            <w:r w:rsidRPr="007B4B31">
              <w:rPr>
                <w:rFonts w:eastAsia="標楷體"/>
                <w:sz w:val="18"/>
                <w:szCs w:val="18"/>
              </w:rPr>
              <w:t>人：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sz w:val="18"/>
                <w:szCs w:val="18"/>
              </w:rPr>
              <w:tab/>
            </w:r>
            <w:r w:rsidRPr="007B4B31">
              <w:rPr>
                <w:sz w:val="18"/>
                <w:szCs w:val="18"/>
              </w:rPr>
              <w:tab/>
            </w:r>
            <w:r w:rsidRPr="007B4B31">
              <w:rPr>
                <w:rFonts w:eastAsia="標楷體"/>
                <w:sz w:val="18"/>
                <w:szCs w:val="18"/>
              </w:rPr>
              <w:t>聯絡電話：</w:t>
            </w:r>
            <w:r w:rsidRPr="007B4B31">
              <w:rPr>
                <w:rFonts w:eastAsia="標楷體"/>
                <w:sz w:val="18"/>
                <w:szCs w:val="18"/>
              </w:rPr>
              <w:t xml:space="preserve"> </w:t>
            </w:r>
          </w:p>
          <w:p w14:paraId="3EFE4DB0" w14:textId="6753BACE" w:rsidR="005533DA" w:rsidRPr="007B4B31" w:rsidRDefault="005533DA" w:rsidP="005533DA">
            <w:pPr>
              <w:tabs>
                <w:tab w:val="left" w:pos="2795"/>
                <w:tab w:val="left" w:pos="5559"/>
              </w:tabs>
              <w:spacing w:line="400" w:lineRule="exact"/>
              <w:ind w:left="5558" w:hangingChars="3088" w:hanging="5558"/>
              <w:jc w:val="both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聯絡地址：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rFonts w:eastAsia="標楷體"/>
                <w:sz w:val="18"/>
                <w:szCs w:val="18"/>
              </w:rPr>
              <w:tab/>
            </w:r>
            <w:r w:rsidRPr="007B4B31">
              <w:rPr>
                <w:rFonts w:eastAsia="標楷體"/>
                <w:sz w:val="18"/>
                <w:szCs w:val="18"/>
              </w:rPr>
              <w:tab/>
            </w:r>
            <w:r w:rsidRPr="007B4B31">
              <w:rPr>
                <w:rFonts w:eastAsia="標楷體"/>
                <w:sz w:val="18"/>
                <w:szCs w:val="18"/>
              </w:rPr>
              <w:tab/>
            </w:r>
            <w:r w:rsidRPr="007B4B31">
              <w:rPr>
                <w:rFonts w:eastAsia="標楷體"/>
                <w:sz w:val="18"/>
                <w:szCs w:val="18"/>
              </w:rPr>
              <w:tab/>
              <w:t xml:space="preserve">                                                                                         </w:t>
            </w:r>
          </w:p>
        </w:tc>
      </w:tr>
      <w:tr w:rsidR="007B4B31" w:rsidRPr="007B4B31" w14:paraId="3ECBC37A" w14:textId="77777777" w:rsidTr="005533DA">
        <w:trPr>
          <w:trHeight w:val="637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1A336A0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收據</w:t>
            </w:r>
          </w:p>
          <w:p w14:paraId="1D739F73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資訊</w:t>
            </w:r>
          </w:p>
        </w:tc>
        <w:tc>
          <w:tcPr>
            <w:tcW w:w="92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7B8B40C" w14:textId="2B4E6B05" w:rsidR="005533DA" w:rsidRPr="007B4B31" w:rsidRDefault="005533DA" w:rsidP="005533DA">
            <w:pPr>
              <w:tabs>
                <w:tab w:val="left" w:pos="2728"/>
                <w:tab w:val="left" w:pos="6148"/>
                <w:tab w:val="left" w:pos="6232"/>
              </w:tabs>
              <w:spacing w:line="400" w:lineRule="exact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同委託單位</w:t>
            </w:r>
            <w:r w:rsidRPr="007B4B31">
              <w:rPr>
                <w:rFonts w:eastAsia="標楷體"/>
                <w:sz w:val="18"/>
                <w:szCs w:val="18"/>
              </w:rPr>
              <w:tab/>
            </w:r>
            <w:r w:rsidRPr="007B4B31">
              <w:rPr>
                <w:rFonts w:eastAsia="標楷體"/>
                <w:sz w:val="18"/>
                <w:szCs w:val="18"/>
              </w:rPr>
              <w:t>收據抬頭</w:t>
            </w:r>
            <w:r w:rsidRPr="007B4B31">
              <w:rPr>
                <w:rFonts w:ascii="新細明體" w:hAnsi="新細明體" w:hint="eastAsia"/>
                <w:sz w:val="18"/>
                <w:szCs w:val="18"/>
              </w:rPr>
              <w:t>：</w:t>
            </w:r>
            <w:r w:rsidRPr="007B4B31">
              <w:rPr>
                <w:rFonts w:ascii="新細明體" w:hAnsi="新細明體"/>
                <w:sz w:val="18"/>
                <w:szCs w:val="18"/>
              </w:rPr>
              <w:tab/>
            </w:r>
            <w:r w:rsidRPr="007B4B31">
              <w:rPr>
                <w:rFonts w:eastAsia="標楷體"/>
                <w:sz w:val="18"/>
                <w:szCs w:val="18"/>
              </w:rPr>
              <w:t>統一編號</w:t>
            </w:r>
            <w:r w:rsidRPr="007B4B31">
              <w:rPr>
                <w:rFonts w:ascii="新細明體" w:hAnsi="新細明體" w:hint="eastAsia"/>
                <w:sz w:val="18"/>
                <w:szCs w:val="18"/>
              </w:rPr>
              <w:t>：</w:t>
            </w:r>
            <w:r w:rsidRPr="007B4B31">
              <w:rPr>
                <w:rFonts w:eastAsia="標楷體"/>
                <w:sz w:val="18"/>
                <w:szCs w:val="18"/>
              </w:rPr>
              <w:tab/>
            </w:r>
          </w:p>
          <w:p w14:paraId="03E0362F" w14:textId="7A6C5955" w:rsidR="005533DA" w:rsidRPr="007B4B31" w:rsidRDefault="005533DA" w:rsidP="005533DA">
            <w:pPr>
              <w:tabs>
                <w:tab w:val="left" w:pos="2728"/>
                <w:tab w:val="left" w:pos="5559"/>
              </w:tabs>
              <w:spacing w:line="400" w:lineRule="exact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聯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rFonts w:eastAsia="標楷體"/>
                <w:sz w:val="18"/>
                <w:szCs w:val="18"/>
              </w:rPr>
              <w:t>絡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rFonts w:eastAsia="標楷體"/>
                <w:sz w:val="18"/>
                <w:szCs w:val="18"/>
              </w:rPr>
              <w:t>人</w:t>
            </w:r>
            <w:r w:rsidRPr="007B4B31">
              <w:rPr>
                <w:rFonts w:ascii="新細明體" w:hAnsi="新細明體" w:hint="eastAsia"/>
                <w:sz w:val="18"/>
                <w:szCs w:val="18"/>
              </w:rPr>
              <w:t>：</w:t>
            </w:r>
            <w:r w:rsidRPr="007B4B31">
              <w:rPr>
                <w:rFonts w:eastAsia="標楷體"/>
                <w:sz w:val="18"/>
                <w:szCs w:val="18"/>
              </w:rPr>
              <w:tab/>
            </w:r>
            <w:r w:rsidRPr="007B4B31">
              <w:rPr>
                <w:rFonts w:eastAsia="標楷體"/>
                <w:sz w:val="18"/>
                <w:szCs w:val="18"/>
              </w:rPr>
              <w:t>聯絡電話</w:t>
            </w:r>
            <w:r w:rsidRPr="007B4B31">
              <w:rPr>
                <w:rFonts w:ascii="新細明體" w:hAnsi="新細明體" w:hint="eastAsia"/>
                <w:sz w:val="18"/>
                <w:szCs w:val="18"/>
              </w:rPr>
              <w:t>：</w:t>
            </w:r>
            <w:r w:rsidRPr="007B4B31">
              <w:rPr>
                <w:rFonts w:ascii="新細明體" w:hAnsi="新細明體"/>
                <w:sz w:val="18"/>
                <w:szCs w:val="18"/>
              </w:rPr>
              <w:tab/>
            </w:r>
          </w:p>
          <w:p w14:paraId="4B8B6C6F" w14:textId="4F99C9A5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400" w:lineRule="exact"/>
              <w:ind w:left="5400" w:hangingChars="3000" w:hanging="5400"/>
              <w:jc w:val="both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聯絡地址</w:t>
            </w:r>
            <w:r w:rsidRPr="007B4B31">
              <w:rPr>
                <w:rFonts w:eastAsia="標楷體" w:hint="eastAsia"/>
                <w:sz w:val="18"/>
                <w:szCs w:val="18"/>
              </w:rPr>
              <w:t>(</w:t>
            </w:r>
            <w:r w:rsidRPr="007B4B31">
              <w:rPr>
                <w:rFonts w:eastAsia="標楷體"/>
                <w:sz w:val="18"/>
                <w:szCs w:val="18"/>
              </w:rPr>
              <w:t>寄送地址</w:t>
            </w:r>
            <w:r w:rsidRPr="007B4B31">
              <w:rPr>
                <w:rFonts w:eastAsia="標楷體" w:hint="eastAsia"/>
                <w:sz w:val="18"/>
                <w:szCs w:val="18"/>
              </w:rPr>
              <w:t>)</w:t>
            </w:r>
            <w:r w:rsidRPr="007B4B31">
              <w:rPr>
                <w:rFonts w:ascii="新細明體" w:hAnsi="新細明體" w:hint="eastAsia"/>
                <w:sz w:val="18"/>
                <w:szCs w:val="18"/>
              </w:rPr>
              <w:t>：</w:t>
            </w:r>
            <w:r w:rsidRPr="007B4B31">
              <w:rPr>
                <w:rFonts w:eastAsia="標楷體"/>
                <w:sz w:val="18"/>
                <w:szCs w:val="18"/>
              </w:rPr>
              <w:t xml:space="preserve"> </w:t>
            </w:r>
          </w:p>
        </w:tc>
      </w:tr>
      <w:tr w:rsidR="007B4B31" w:rsidRPr="007B4B31" w14:paraId="50471205" w14:textId="77777777" w:rsidTr="005533DA">
        <w:trPr>
          <w:trHeight w:val="584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A170167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報告</w:t>
            </w:r>
          </w:p>
          <w:p w14:paraId="4F9D9D57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資訊</w:t>
            </w:r>
          </w:p>
        </w:tc>
        <w:tc>
          <w:tcPr>
            <w:tcW w:w="92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611C2E9" w14:textId="3B4628A2" w:rsidR="005533DA" w:rsidRPr="007B4B31" w:rsidRDefault="005533DA" w:rsidP="005533DA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1.</w:t>
            </w:r>
            <w:r w:rsidRPr="007B4B31">
              <w:rPr>
                <w:rFonts w:eastAsia="標楷體"/>
                <w:sz w:val="18"/>
                <w:szCs w:val="18"/>
              </w:rPr>
              <w:t>報告取法</w:t>
            </w:r>
            <w:r w:rsidRPr="007B4B31">
              <w:rPr>
                <w:sz w:val="18"/>
                <w:szCs w:val="18"/>
              </w:rPr>
              <w:t>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□自取       □郵寄</w:t>
            </w:r>
          </w:p>
          <w:p w14:paraId="126F3B6A" w14:textId="2518E178" w:rsidR="005533DA" w:rsidRPr="007B4B31" w:rsidRDefault="005533DA" w:rsidP="005533DA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2.</w:t>
            </w:r>
            <w:r w:rsidRPr="007B4B31">
              <w:rPr>
                <w:rFonts w:eastAsia="標楷體"/>
                <w:sz w:val="18"/>
                <w:szCs w:val="18"/>
              </w:rPr>
              <w:t>郵寄地址</w:t>
            </w:r>
            <w:r w:rsidRPr="007B4B31">
              <w:rPr>
                <w:sz w:val="18"/>
                <w:szCs w:val="18"/>
              </w:rPr>
              <w:t>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□同委託單位 □同收據資訊  □其它</w:t>
            </w:r>
            <w:r w:rsidRPr="007B4B31">
              <w:rPr>
                <w:sz w:val="18"/>
                <w:szCs w:val="18"/>
              </w:rPr>
              <w:t>：</w:t>
            </w:r>
            <w:r w:rsidRPr="007B4B31">
              <w:rPr>
                <w:rFonts w:hint="eastAsia"/>
                <w:sz w:val="18"/>
                <w:szCs w:val="18"/>
                <w:u w:val="single"/>
              </w:rPr>
              <w:t xml:space="preserve">                                 </w:t>
            </w:r>
            <w:r w:rsidRPr="007B4B31">
              <w:rPr>
                <w:sz w:val="18"/>
                <w:szCs w:val="18"/>
                <w:u w:val="single"/>
              </w:rPr>
              <w:t xml:space="preserve">   </w:t>
            </w:r>
            <w:r w:rsidRPr="007B4B31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 w:rsidRPr="007B4B31">
              <w:rPr>
                <w:rFonts w:eastAsia="標楷體"/>
                <w:sz w:val="18"/>
                <w:szCs w:val="18"/>
              </w:rPr>
              <w:t xml:space="preserve"> 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</w:p>
        </w:tc>
      </w:tr>
      <w:tr w:rsidR="007B4B31" w:rsidRPr="007B4B31" w14:paraId="4CDEED87" w14:textId="77777777" w:rsidTr="00BF7E5C">
        <w:trPr>
          <w:trHeight w:val="397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D5DFBB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樣品</w:t>
            </w:r>
          </w:p>
          <w:p w14:paraId="38F4E2C6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資訊</w:t>
            </w:r>
          </w:p>
          <w:p w14:paraId="25AC979A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(1)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C855" w14:textId="7A2DBF93" w:rsidR="005533DA" w:rsidRPr="007B4B31" w:rsidRDefault="005533DA" w:rsidP="005533DA">
            <w:pPr>
              <w:adjustRightInd w:val="0"/>
              <w:snapToGrid w:val="0"/>
              <w:rPr>
                <w:rFonts w:eastAsia="標楷體"/>
                <w:sz w:val="18"/>
                <w:szCs w:val="20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樣品</w:t>
            </w:r>
            <w:r w:rsidRPr="007B4B31">
              <w:rPr>
                <w:rFonts w:eastAsia="標楷體"/>
                <w:sz w:val="18"/>
                <w:szCs w:val="20"/>
              </w:rPr>
              <w:t>名稱</w:t>
            </w:r>
            <w:r w:rsidRPr="007B4B31">
              <w:rPr>
                <w:rFonts w:eastAsia="標楷體" w:hint="eastAsia"/>
                <w:sz w:val="18"/>
                <w:szCs w:val="20"/>
              </w:rPr>
              <w:t>及編號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5977" w14:textId="21F6B003" w:rsidR="005533DA" w:rsidRPr="007B4B31" w:rsidRDefault="005533DA" w:rsidP="005533DA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F1C58" w14:textId="77777777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保存方式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72F4E62" w14:textId="76A7E37C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ind w:leftChars="-45" w:left="-108" w:rightChars="-46" w:right="-110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室溫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冷藏</w:t>
            </w:r>
          </w:p>
        </w:tc>
      </w:tr>
      <w:tr w:rsidR="007B4B31" w:rsidRPr="007B4B31" w14:paraId="1441445B" w14:textId="77777777" w:rsidTr="005533DA">
        <w:trPr>
          <w:trHeight w:val="804"/>
        </w:trPr>
        <w:tc>
          <w:tcPr>
            <w:tcW w:w="70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4B2B69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2D0B" w14:textId="7EEA8898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ind w:leftChars="-46" w:left="-110" w:rightChars="-45" w:right="-108"/>
              <w:rPr>
                <w:rFonts w:eastAsia="標楷體"/>
                <w:sz w:val="18"/>
                <w:szCs w:val="22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其它需註明於報告上之資訊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602F5E4B" w14:textId="0C004DC8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16"/>
                <w:szCs w:val="18"/>
              </w:rPr>
              <w:t>(</w:t>
            </w:r>
            <w:r w:rsidRPr="007B4B31">
              <w:rPr>
                <w:rFonts w:eastAsia="標楷體" w:hint="eastAsia"/>
                <w:sz w:val="16"/>
                <w:szCs w:val="18"/>
              </w:rPr>
              <w:t>例如：</w:t>
            </w:r>
            <w:r w:rsidRPr="007B4B31">
              <w:rPr>
                <w:rFonts w:eastAsia="標楷體"/>
                <w:sz w:val="16"/>
                <w:szCs w:val="18"/>
              </w:rPr>
              <w:t>製造商</w:t>
            </w:r>
            <w:r w:rsidRPr="007B4B31">
              <w:rPr>
                <w:rFonts w:eastAsia="標楷體" w:hint="eastAsia"/>
                <w:sz w:val="16"/>
                <w:szCs w:val="18"/>
              </w:rPr>
              <w:t>/</w:t>
            </w:r>
            <w:r w:rsidRPr="007B4B31">
              <w:rPr>
                <w:rFonts w:eastAsia="標楷體"/>
                <w:sz w:val="16"/>
                <w:szCs w:val="18"/>
              </w:rPr>
              <w:t>負責廠商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 w:hint="eastAsia"/>
                <w:sz w:val="16"/>
                <w:szCs w:val="16"/>
              </w:rPr>
              <w:t>產地、</w:t>
            </w:r>
            <w:r w:rsidRPr="007B4B31">
              <w:rPr>
                <w:rFonts w:eastAsia="標楷體"/>
                <w:sz w:val="16"/>
                <w:szCs w:val="18"/>
              </w:rPr>
              <w:t>批號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製造日期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有效日期</w:t>
            </w:r>
            <w:r w:rsidRPr="007B4B31">
              <w:rPr>
                <w:rFonts w:eastAsia="標楷體" w:hint="eastAsia"/>
                <w:sz w:val="16"/>
                <w:szCs w:val="18"/>
              </w:rPr>
              <w:t>。若無則免填。</w:t>
            </w:r>
            <w:r w:rsidRPr="007B4B31">
              <w:rPr>
                <w:rFonts w:eastAsia="標楷體" w:hint="eastAsia"/>
                <w:sz w:val="16"/>
                <w:szCs w:val="18"/>
              </w:rPr>
              <w:t>)</w:t>
            </w:r>
          </w:p>
        </w:tc>
      </w:tr>
      <w:tr w:rsidR="007B4B31" w:rsidRPr="007B4B31" w14:paraId="5FC0D28A" w14:textId="77777777" w:rsidTr="00584EED">
        <w:trPr>
          <w:trHeight w:val="1599"/>
        </w:trPr>
        <w:tc>
          <w:tcPr>
            <w:tcW w:w="70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8B289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F474" w14:textId="77777777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rPr>
                <w:rFonts w:eastAsia="標楷體"/>
                <w:sz w:val="18"/>
                <w:szCs w:val="22"/>
              </w:rPr>
            </w:pPr>
            <w:r w:rsidRPr="007B4B31">
              <w:rPr>
                <w:rFonts w:eastAsia="標楷體"/>
                <w:sz w:val="18"/>
                <w:szCs w:val="20"/>
              </w:rPr>
              <w:t>檢驗項目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F7956DB" w14:textId="77777777" w:rsidR="005533DA" w:rsidRPr="007B4B31" w:rsidRDefault="005533DA" w:rsidP="005533DA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4D05FE01" w14:textId="77777777" w:rsidR="005533DA" w:rsidRPr="007B4B31" w:rsidRDefault="005533DA" w:rsidP="005533DA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)</w:t>
            </w:r>
          </w:p>
          <w:p w14:paraId="79EE3C29" w14:textId="77777777" w:rsidR="005533DA" w:rsidRPr="007B4B31" w:rsidRDefault="005533DA" w:rsidP="005533DA">
            <w:pPr>
              <w:tabs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4386DBE4" w14:textId="77777777" w:rsidR="005533DA" w:rsidRPr="007B4B31" w:rsidRDefault="005533DA" w:rsidP="005533DA">
            <w:pPr>
              <w:tabs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 xml:space="preserve">，如需其它檢測方法請註明：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)</w:t>
            </w:r>
          </w:p>
          <w:p w14:paraId="27AEA25B" w14:textId="77777777" w:rsidR="005533DA" w:rsidRPr="007B4B31" w:rsidRDefault="005533DA" w:rsidP="005533DA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六項指標性非戴奧辛類多氯聯苯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71973F71" w14:textId="77777777" w:rsidR="005533DA" w:rsidRPr="007B4B31" w:rsidRDefault="005533DA" w:rsidP="005533DA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 )</w:t>
            </w:r>
          </w:p>
          <w:p w14:paraId="7B7201ED" w14:textId="5269CFB4" w:rsidR="005533DA" w:rsidRPr="007B4B31" w:rsidRDefault="005533DA" w:rsidP="005533DA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其它項目</w:t>
            </w:r>
          </w:p>
        </w:tc>
      </w:tr>
      <w:tr w:rsidR="007B4B31" w:rsidRPr="007B4B31" w14:paraId="61D8F199" w14:textId="77777777" w:rsidTr="00BF7E5C">
        <w:trPr>
          <w:trHeight w:val="397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59D247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樣品</w:t>
            </w:r>
          </w:p>
          <w:p w14:paraId="27E48E9D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資訊</w:t>
            </w:r>
          </w:p>
          <w:p w14:paraId="063FE5F2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(</w:t>
            </w:r>
            <w:r w:rsidRPr="007B4B31">
              <w:rPr>
                <w:rFonts w:eastAsia="標楷體"/>
                <w:sz w:val="20"/>
                <w:szCs w:val="20"/>
              </w:rPr>
              <w:t>2</w:t>
            </w:r>
            <w:r w:rsidRPr="007B4B3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1E46" w14:textId="0236FDA5" w:rsidR="005533DA" w:rsidRPr="007B4B31" w:rsidRDefault="005533DA" w:rsidP="005533DA">
            <w:pPr>
              <w:spacing w:line="240" w:lineRule="exact"/>
              <w:rPr>
                <w:rFonts w:eastAsia="標楷體"/>
                <w:sz w:val="18"/>
                <w:szCs w:val="20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樣品</w:t>
            </w:r>
            <w:r w:rsidRPr="007B4B31">
              <w:rPr>
                <w:rFonts w:eastAsia="標楷體"/>
                <w:sz w:val="18"/>
                <w:szCs w:val="20"/>
              </w:rPr>
              <w:t>名稱</w:t>
            </w:r>
            <w:r w:rsidRPr="007B4B31">
              <w:rPr>
                <w:rFonts w:eastAsia="標楷體" w:hint="eastAsia"/>
                <w:sz w:val="18"/>
                <w:szCs w:val="20"/>
              </w:rPr>
              <w:t>及編號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4776" w14:textId="77777777" w:rsidR="005533DA" w:rsidRPr="007B4B31" w:rsidRDefault="005533DA" w:rsidP="005533DA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4025" w14:textId="77777777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保存方式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E2DA2D" w14:textId="6699BF88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ind w:leftChars="-45" w:left="-108" w:rightChars="-46" w:right="-110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室溫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冷藏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</w:p>
        </w:tc>
      </w:tr>
      <w:tr w:rsidR="007B4B31" w:rsidRPr="007B4B31" w14:paraId="0B8A9646" w14:textId="77777777" w:rsidTr="00584EED">
        <w:trPr>
          <w:trHeight w:val="737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96115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4F0E" w14:textId="6735F1F3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ind w:leftChars="-46" w:left="-110" w:rightChars="-45" w:right="-108"/>
              <w:rPr>
                <w:rFonts w:eastAsia="標楷體"/>
                <w:sz w:val="18"/>
                <w:szCs w:val="22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其它需註明於報告上之資訊</w:t>
            </w:r>
          </w:p>
        </w:tc>
        <w:tc>
          <w:tcPr>
            <w:tcW w:w="7655" w:type="dxa"/>
            <w:gridSpan w:val="4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4952E0E5" w14:textId="6917FC26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 w:hint="eastAsia"/>
                <w:sz w:val="16"/>
                <w:szCs w:val="18"/>
              </w:rPr>
              <w:t>(</w:t>
            </w:r>
            <w:r w:rsidRPr="007B4B31">
              <w:rPr>
                <w:rFonts w:eastAsia="標楷體" w:hint="eastAsia"/>
                <w:sz w:val="16"/>
                <w:szCs w:val="18"/>
              </w:rPr>
              <w:t>例如：</w:t>
            </w:r>
            <w:r w:rsidRPr="007B4B31">
              <w:rPr>
                <w:rFonts w:eastAsia="標楷體"/>
                <w:sz w:val="16"/>
                <w:szCs w:val="18"/>
              </w:rPr>
              <w:t>製造商</w:t>
            </w:r>
            <w:r w:rsidRPr="007B4B31">
              <w:rPr>
                <w:rFonts w:eastAsia="標楷體" w:hint="eastAsia"/>
                <w:sz w:val="16"/>
                <w:szCs w:val="18"/>
              </w:rPr>
              <w:t>/</w:t>
            </w:r>
            <w:r w:rsidRPr="007B4B31">
              <w:rPr>
                <w:rFonts w:eastAsia="標楷體"/>
                <w:sz w:val="16"/>
                <w:szCs w:val="18"/>
              </w:rPr>
              <w:t>負責廠商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 w:hint="eastAsia"/>
                <w:sz w:val="16"/>
                <w:szCs w:val="16"/>
              </w:rPr>
              <w:t>產地、</w:t>
            </w:r>
            <w:r w:rsidRPr="007B4B31">
              <w:rPr>
                <w:rFonts w:eastAsia="標楷體"/>
                <w:sz w:val="16"/>
                <w:szCs w:val="18"/>
              </w:rPr>
              <w:t>批號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製造日期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有效日期</w:t>
            </w:r>
            <w:r w:rsidRPr="007B4B31">
              <w:rPr>
                <w:rFonts w:eastAsia="標楷體" w:hint="eastAsia"/>
                <w:sz w:val="16"/>
                <w:szCs w:val="18"/>
              </w:rPr>
              <w:t>。若無則免填。</w:t>
            </w:r>
            <w:r w:rsidRPr="007B4B31">
              <w:rPr>
                <w:rFonts w:eastAsia="標楷體" w:hint="eastAsia"/>
                <w:sz w:val="16"/>
                <w:szCs w:val="18"/>
              </w:rPr>
              <w:t>)</w:t>
            </w:r>
          </w:p>
        </w:tc>
      </w:tr>
      <w:tr w:rsidR="007B4B31" w:rsidRPr="007B4B31" w14:paraId="0236BBA5" w14:textId="77777777" w:rsidTr="00584EED">
        <w:trPr>
          <w:trHeight w:val="1610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72C6E5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100A" w14:textId="77777777" w:rsidR="005533DA" w:rsidRPr="007B4B31" w:rsidRDefault="005533DA" w:rsidP="005533DA">
            <w:pPr>
              <w:tabs>
                <w:tab w:val="left" w:pos="2795"/>
                <w:tab w:val="left" w:pos="5134"/>
              </w:tabs>
              <w:spacing w:line="240" w:lineRule="exact"/>
              <w:rPr>
                <w:rFonts w:eastAsia="標楷體"/>
                <w:sz w:val="18"/>
                <w:szCs w:val="22"/>
              </w:rPr>
            </w:pPr>
            <w:r w:rsidRPr="007B4B31">
              <w:rPr>
                <w:rFonts w:eastAsia="標楷體"/>
                <w:sz w:val="18"/>
                <w:szCs w:val="20"/>
              </w:rPr>
              <w:t>檢驗項目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8C13E62" w14:textId="77777777" w:rsidR="005533DA" w:rsidRPr="007B4B31" w:rsidRDefault="005533DA" w:rsidP="005533DA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4882F49E" w14:textId="77777777" w:rsidR="005533DA" w:rsidRPr="007B4B31" w:rsidRDefault="005533DA" w:rsidP="005533DA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)</w:t>
            </w:r>
          </w:p>
          <w:p w14:paraId="62EF2205" w14:textId="77777777" w:rsidR="005533DA" w:rsidRPr="007B4B31" w:rsidRDefault="005533DA" w:rsidP="005533DA">
            <w:pPr>
              <w:tabs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0AF904BE" w14:textId="77777777" w:rsidR="005533DA" w:rsidRPr="007B4B31" w:rsidRDefault="005533DA" w:rsidP="005533DA">
            <w:pPr>
              <w:tabs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 xml:space="preserve">，如需其它檢測方法請註明：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)</w:t>
            </w:r>
          </w:p>
          <w:p w14:paraId="0E37A838" w14:textId="77777777" w:rsidR="005533DA" w:rsidRPr="007B4B31" w:rsidRDefault="005533DA" w:rsidP="005533DA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六項指標性非戴奧辛類多氯聯苯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083D32DB" w14:textId="77777777" w:rsidR="005533DA" w:rsidRPr="007B4B31" w:rsidRDefault="005533DA" w:rsidP="005533DA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 )</w:t>
            </w:r>
          </w:p>
          <w:p w14:paraId="766B01F3" w14:textId="2ED4AC1D" w:rsidR="005533DA" w:rsidRPr="007B4B31" w:rsidRDefault="005533DA" w:rsidP="005533DA">
            <w:pPr>
              <w:tabs>
                <w:tab w:val="left" w:pos="4708"/>
              </w:tabs>
              <w:snapToGrid w:val="0"/>
              <w:ind w:right="5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其它項目</w:t>
            </w:r>
          </w:p>
        </w:tc>
      </w:tr>
      <w:tr w:rsidR="007B4B31" w:rsidRPr="007B4B31" w14:paraId="300F1463" w14:textId="77777777" w:rsidTr="00584EED">
        <w:trPr>
          <w:cantSplit/>
          <w:trHeight w:val="1224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95FDE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18"/>
                <w:szCs w:val="18"/>
              </w:rPr>
              <w:t>注意事項</w:t>
            </w:r>
          </w:p>
        </w:tc>
        <w:tc>
          <w:tcPr>
            <w:tcW w:w="9214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306F8099" w14:textId="77777777" w:rsidR="005533DA" w:rsidRPr="007B4B31" w:rsidRDefault="005533DA" w:rsidP="005533DA">
            <w:pPr>
              <w:tabs>
                <w:tab w:val="left" w:pos="181"/>
              </w:tabs>
              <w:adjustRightInd w:val="0"/>
              <w:snapToGrid w:val="0"/>
              <w:spacing w:line="0" w:lineRule="atLeast"/>
              <w:ind w:leftChars="12" w:left="163" w:hangingChars="96" w:hanging="134"/>
              <w:jc w:val="both"/>
              <w:rPr>
                <w:rFonts w:eastAsia="標楷體"/>
                <w:sz w:val="14"/>
                <w:szCs w:val="14"/>
              </w:rPr>
            </w:pPr>
            <w:r w:rsidRPr="007B4B31">
              <w:rPr>
                <w:rFonts w:eastAsia="標楷體" w:hint="eastAsia"/>
                <w:sz w:val="14"/>
                <w:szCs w:val="14"/>
              </w:rPr>
              <w:t>1.</w:t>
            </w:r>
            <w:r w:rsidRPr="007B4B31">
              <w:rPr>
                <w:rFonts w:eastAsia="標楷體"/>
                <w:sz w:val="14"/>
                <w:szCs w:val="14"/>
              </w:rPr>
              <w:tab/>
            </w:r>
            <w:r w:rsidRPr="007B4B31">
              <w:rPr>
                <w:rFonts w:eastAsia="標楷體" w:hint="eastAsia"/>
                <w:sz w:val="14"/>
                <w:szCs w:val="14"/>
              </w:rPr>
              <w:t>報告僅就委託事項提供檢驗結果，不對樣品合法性做判斷，亦不提供符合性聲明。</w:t>
            </w:r>
          </w:p>
          <w:p w14:paraId="1DA92758" w14:textId="2D5CC90B" w:rsidR="005533DA" w:rsidRPr="007B4B31" w:rsidRDefault="005533DA" w:rsidP="005533DA">
            <w:pPr>
              <w:tabs>
                <w:tab w:val="left" w:pos="181"/>
              </w:tabs>
              <w:adjustRightInd w:val="0"/>
              <w:snapToGrid w:val="0"/>
              <w:spacing w:line="0" w:lineRule="atLeast"/>
              <w:ind w:leftChars="12" w:left="163" w:hangingChars="96" w:hanging="134"/>
              <w:jc w:val="both"/>
              <w:rPr>
                <w:rFonts w:ascii="標楷體" w:eastAsia="標楷體" w:hAnsi="標楷體"/>
                <w:sz w:val="14"/>
                <w:szCs w:val="14"/>
              </w:rPr>
            </w:pPr>
            <w:r w:rsidRPr="007B4B31">
              <w:rPr>
                <w:rFonts w:eastAsia="標楷體"/>
                <w:sz w:val="14"/>
                <w:szCs w:val="14"/>
              </w:rPr>
              <w:t>2</w:t>
            </w:r>
            <w:r w:rsidRPr="007B4B31">
              <w:rPr>
                <w:rFonts w:eastAsia="標楷體" w:hint="eastAsia"/>
                <w:sz w:val="14"/>
                <w:szCs w:val="14"/>
              </w:rPr>
              <w:t>.</w:t>
            </w:r>
            <w:r w:rsidRPr="007B4B31">
              <w:rPr>
                <w:rFonts w:eastAsia="標楷體"/>
                <w:sz w:val="14"/>
                <w:szCs w:val="14"/>
              </w:rPr>
              <w:tab/>
            </w:r>
            <w:r w:rsidRPr="007B4B31">
              <w:rPr>
                <w:rFonts w:eastAsia="標楷體" w:hint="eastAsia"/>
                <w:sz w:val="14"/>
                <w:szCs w:val="14"/>
              </w:rPr>
              <w:t>報告內容依據衛生福利部規定辦理，內有委託者資訊、產品資訊、樣品照片和檢驗結果等；</w:t>
            </w:r>
            <w:r w:rsidRPr="007B4B31">
              <w:rPr>
                <w:rFonts w:eastAsia="標楷體"/>
                <w:sz w:val="14"/>
                <w:szCs w:val="14"/>
              </w:rPr>
              <w:t>同一樣品於一份委託單上載明之所有委託檢驗項目，其檢驗結果以同一份檢驗報告出具。</w:t>
            </w:r>
          </w:p>
          <w:p w14:paraId="7D570D2B" w14:textId="15E40CB9" w:rsidR="005533DA" w:rsidRPr="007B4B31" w:rsidRDefault="005533DA" w:rsidP="005533DA">
            <w:pPr>
              <w:tabs>
                <w:tab w:val="left" w:pos="181"/>
              </w:tabs>
              <w:adjustRightInd w:val="0"/>
              <w:snapToGrid w:val="0"/>
              <w:spacing w:line="0" w:lineRule="atLeast"/>
              <w:ind w:leftChars="12" w:left="163" w:hangingChars="96" w:hanging="134"/>
              <w:jc w:val="both"/>
              <w:rPr>
                <w:rFonts w:ascii="標楷體" w:eastAsia="標楷體" w:hAnsi="標楷體"/>
                <w:sz w:val="14"/>
                <w:szCs w:val="14"/>
              </w:rPr>
            </w:pPr>
            <w:r w:rsidRPr="007B4B31">
              <w:rPr>
                <w:rFonts w:eastAsia="標楷體"/>
                <w:sz w:val="14"/>
                <w:szCs w:val="14"/>
              </w:rPr>
              <w:t>3</w:t>
            </w:r>
            <w:r w:rsidRPr="007B4B31">
              <w:rPr>
                <w:rFonts w:eastAsia="標楷體" w:hint="eastAsia"/>
                <w:sz w:val="14"/>
                <w:szCs w:val="14"/>
              </w:rPr>
              <w:t>.</w:t>
            </w:r>
            <w:r w:rsidRPr="007B4B31">
              <w:rPr>
                <w:rFonts w:eastAsia="標楷體"/>
                <w:sz w:val="14"/>
                <w:szCs w:val="14"/>
              </w:rPr>
              <w:tab/>
            </w:r>
            <w:r w:rsidRPr="007B4B31">
              <w:rPr>
                <w:rFonts w:eastAsia="標楷體" w:hint="eastAsia"/>
                <w:sz w:val="14"/>
                <w:szCs w:val="14"/>
              </w:rPr>
              <w:t>委託單內容為檢驗報告的一部分，報告核發後如需更改內容，會酌收費用。</w:t>
            </w:r>
          </w:p>
          <w:p w14:paraId="0FA11F4A" w14:textId="5F1C014A" w:rsidR="005533DA" w:rsidRPr="007B4B31" w:rsidRDefault="005533DA" w:rsidP="005533DA">
            <w:pPr>
              <w:tabs>
                <w:tab w:val="left" w:pos="181"/>
              </w:tabs>
              <w:adjustRightInd w:val="0"/>
              <w:snapToGrid w:val="0"/>
              <w:spacing w:line="0" w:lineRule="atLeast"/>
              <w:ind w:leftChars="12" w:left="163" w:hangingChars="96" w:hanging="134"/>
              <w:jc w:val="both"/>
              <w:rPr>
                <w:rFonts w:eastAsia="標楷體"/>
                <w:sz w:val="14"/>
                <w:szCs w:val="14"/>
              </w:rPr>
            </w:pPr>
            <w:r w:rsidRPr="007B4B31">
              <w:rPr>
                <w:rFonts w:eastAsia="標楷體"/>
                <w:sz w:val="14"/>
                <w:szCs w:val="14"/>
              </w:rPr>
              <w:t>4</w:t>
            </w:r>
            <w:r w:rsidRPr="007B4B31">
              <w:rPr>
                <w:rFonts w:eastAsia="標楷體" w:hint="eastAsia"/>
                <w:sz w:val="14"/>
                <w:szCs w:val="14"/>
              </w:rPr>
              <w:t>.</w:t>
            </w:r>
            <w:r w:rsidRPr="007B4B31">
              <w:rPr>
                <w:rFonts w:eastAsia="標楷體"/>
                <w:sz w:val="14"/>
                <w:szCs w:val="14"/>
              </w:rPr>
              <w:tab/>
            </w:r>
            <w:r w:rsidRPr="007B4B31">
              <w:rPr>
                <w:rFonts w:eastAsia="標楷體" w:hint="eastAsia"/>
                <w:sz w:val="14"/>
                <w:szCs w:val="14"/>
              </w:rPr>
              <w:t>委託</w:t>
            </w:r>
            <w:r w:rsidRPr="007B4B31">
              <w:rPr>
                <w:rFonts w:ascii="標楷體" w:eastAsia="標楷體" w:hAnsi="標楷體" w:hint="eastAsia"/>
                <w:sz w:val="14"/>
                <w:szCs w:val="14"/>
              </w:rPr>
              <w:t>檢驗項目當</w:t>
            </w:r>
            <w:r w:rsidRPr="007B4B31">
              <w:rPr>
                <w:rFonts w:eastAsia="標楷體"/>
                <w:sz w:val="14"/>
                <w:szCs w:val="14"/>
              </w:rPr>
              <w:t>實驗室無法檢驗</w:t>
            </w:r>
            <w:r w:rsidRPr="007B4B31">
              <w:rPr>
                <w:rFonts w:eastAsia="標楷體" w:hint="eastAsia"/>
                <w:sz w:val="14"/>
                <w:szCs w:val="14"/>
              </w:rPr>
              <w:t>時</w:t>
            </w:r>
            <w:r w:rsidRPr="007B4B31">
              <w:rPr>
                <w:rFonts w:eastAsia="標楷體"/>
                <w:sz w:val="14"/>
                <w:szCs w:val="14"/>
              </w:rPr>
              <w:t>，</w:t>
            </w:r>
            <w:r w:rsidRPr="007B4B31">
              <w:rPr>
                <w:rFonts w:eastAsia="標楷體" w:hint="eastAsia"/>
                <w:sz w:val="14"/>
                <w:szCs w:val="14"/>
              </w:rPr>
              <w:t>同意實驗室將該項目</w:t>
            </w:r>
            <w:r w:rsidRPr="007B4B31">
              <w:rPr>
                <w:rFonts w:eastAsia="標楷體"/>
                <w:sz w:val="14"/>
                <w:szCs w:val="14"/>
              </w:rPr>
              <w:t>委其它</w:t>
            </w:r>
            <w:r w:rsidRPr="007B4B31">
              <w:rPr>
                <w:rFonts w:eastAsia="標楷體" w:hint="eastAsia"/>
                <w:sz w:val="14"/>
                <w:szCs w:val="14"/>
              </w:rPr>
              <w:t>機構</w:t>
            </w:r>
            <w:r w:rsidRPr="007B4B31">
              <w:rPr>
                <w:rFonts w:eastAsia="標楷體"/>
                <w:sz w:val="14"/>
                <w:szCs w:val="14"/>
              </w:rPr>
              <w:t>執行</w:t>
            </w:r>
            <w:r w:rsidRPr="007B4B31">
              <w:rPr>
                <w:rFonts w:eastAsia="標楷體" w:hint="eastAsia"/>
                <w:sz w:val="14"/>
                <w:szCs w:val="14"/>
              </w:rPr>
              <w:t>檢驗。</w:t>
            </w:r>
          </w:p>
          <w:p w14:paraId="333A0651" w14:textId="1C06036C" w:rsidR="005533DA" w:rsidRPr="007B4B31" w:rsidRDefault="005533DA" w:rsidP="005533DA">
            <w:pPr>
              <w:tabs>
                <w:tab w:val="left" w:pos="181"/>
              </w:tabs>
              <w:adjustRightInd w:val="0"/>
              <w:snapToGrid w:val="0"/>
              <w:spacing w:line="0" w:lineRule="atLeast"/>
              <w:ind w:leftChars="12" w:left="163" w:hangingChars="96" w:hanging="134"/>
              <w:jc w:val="both"/>
              <w:rPr>
                <w:rFonts w:eastAsia="標楷體"/>
                <w:sz w:val="14"/>
                <w:szCs w:val="14"/>
              </w:rPr>
            </w:pPr>
            <w:r w:rsidRPr="007B4B31">
              <w:rPr>
                <w:rFonts w:eastAsia="標楷體"/>
                <w:sz w:val="14"/>
                <w:szCs w:val="14"/>
              </w:rPr>
              <w:t>5</w:t>
            </w:r>
            <w:r w:rsidRPr="007B4B31">
              <w:rPr>
                <w:rFonts w:eastAsia="標楷體" w:hint="eastAsia"/>
                <w:sz w:val="14"/>
                <w:szCs w:val="14"/>
              </w:rPr>
              <w:t>.</w:t>
            </w:r>
            <w:r w:rsidRPr="007B4B31">
              <w:rPr>
                <w:rFonts w:eastAsia="標楷體"/>
                <w:sz w:val="14"/>
                <w:szCs w:val="14"/>
              </w:rPr>
              <w:tab/>
            </w:r>
            <w:r w:rsidRPr="007B4B31">
              <w:rPr>
                <w:rFonts w:eastAsia="標楷體" w:hint="eastAsia"/>
                <w:sz w:val="14"/>
                <w:szCs w:val="14"/>
              </w:rPr>
              <w:t>未指定檢驗方法時，實驗室依樣品種類選擇最適合的方法執行檢驗。</w:t>
            </w:r>
          </w:p>
          <w:p w14:paraId="54112040" w14:textId="6C46EB1B" w:rsidR="005533DA" w:rsidRPr="007B4B31" w:rsidRDefault="005533DA" w:rsidP="005533DA">
            <w:pPr>
              <w:tabs>
                <w:tab w:val="left" w:pos="181"/>
              </w:tabs>
              <w:adjustRightInd w:val="0"/>
              <w:snapToGrid w:val="0"/>
              <w:spacing w:line="0" w:lineRule="atLeast"/>
              <w:ind w:leftChars="12" w:left="163" w:hangingChars="96" w:hanging="134"/>
              <w:jc w:val="both"/>
              <w:rPr>
                <w:rFonts w:eastAsia="標楷體"/>
                <w:sz w:val="14"/>
                <w:szCs w:val="14"/>
              </w:rPr>
            </w:pPr>
            <w:r w:rsidRPr="007B4B31">
              <w:rPr>
                <w:rFonts w:eastAsia="標楷體"/>
                <w:sz w:val="14"/>
                <w:szCs w:val="14"/>
              </w:rPr>
              <w:t>6</w:t>
            </w:r>
            <w:r w:rsidRPr="007B4B31">
              <w:rPr>
                <w:rFonts w:eastAsia="標楷體" w:hint="eastAsia"/>
                <w:sz w:val="14"/>
                <w:szCs w:val="14"/>
              </w:rPr>
              <w:t>.</w:t>
            </w:r>
            <w:r w:rsidRPr="007B4B31">
              <w:rPr>
                <w:rFonts w:eastAsia="標楷體"/>
                <w:sz w:val="14"/>
                <w:szCs w:val="14"/>
              </w:rPr>
              <w:tab/>
            </w:r>
            <w:r w:rsidRPr="007B4B31">
              <w:rPr>
                <w:rFonts w:eastAsia="標楷體" w:hint="eastAsia"/>
                <w:sz w:val="14"/>
                <w:szCs w:val="14"/>
              </w:rPr>
              <w:t>檢驗項目及檢驗方法有標</w:t>
            </w:r>
            <w:r w:rsidRPr="007B4B31">
              <w:rPr>
                <w:rFonts w:eastAsia="標楷體" w:hint="eastAsia"/>
                <w:sz w:val="14"/>
                <w:szCs w:val="14"/>
              </w:rPr>
              <w:t>*</w:t>
            </w:r>
            <w:r w:rsidRPr="007B4B31">
              <w:rPr>
                <w:rFonts w:eastAsia="標楷體" w:hint="eastAsia"/>
                <w:sz w:val="14"/>
                <w:szCs w:val="14"/>
              </w:rPr>
              <w:t>，表示為衛生福利部許可項目及方法。</w:t>
            </w:r>
          </w:p>
        </w:tc>
      </w:tr>
      <w:tr w:rsidR="007B4B31" w:rsidRPr="007B4B31" w14:paraId="668687B5" w14:textId="77777777" w:rsidTr="005533DA">
        <w:trPr>
          <w:cantSplit/>
          <w:trHeight w:val="673"/>
        </w:trPr>
        <w:tc>
          <w:tcPr>
            <w:tcW w:w="709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8DEB56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 w:hAnsi="標楷體"/>
                <w:sz w:val="18"/>
                <w:szCs w:val="18"/>
              </w:rPr>
              <w:t>聲明</w:t>
            </w: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88A261F" w14:textId="380278DD" w:rsidR="005533DA" w:rsidRPr="007B4B31" w:rsidRDefault="005533DA" w:rsidP="005533DA">
            <w:pPr>
              <w:adjustRightInd w:val="0"/>
              <w:snapToGrid w:val="0"/>
              <w:spacing w:line="0" w:lineRule="atLeast"/>
              <w:ind w:leftChars="15" w:left="39" w:hangingChars="2" w:hanging="3"/>
              <w:jc w:val="both"/>
              <w:rPr>
                <w:rFonts w:eastAsia="標楷體" w:hAnsi="標楷體"/>
                <w:sz w:val="14"/>
                <w:szCs w:val="14"/>
              </w:rPr>
            </w:pPr>
            <w:r w:rsidRPr="007B4B31">
              <w:rPr>
                <w:rFonts w:eastAsia="標楷體"/>
                <w:sz w:val="14"/>
                <w:szCs w:val="14"/>
              </w:rPr>
              <w:t>【個資蒐集告知聲明】</w:t>
            </w:r>
            <w:r w:rsidRPr="007B4B31">
              <w:rPr>
                <w:rFonts w:eastAsia="標楷體" w:hAnsi="標楷體"/>
                <w:sz w:val="14"/>
                <w:szCs w:val="14"/>
              </w:rPr>
              <w:t>正修科技大學超微量研究科技中心為</w:t>
            </w:r>
            <w:r w:rsidRPr="007B4B31">
              <w:rPr>
                <w:rFonts w:eastAsia="標楷體" w:hAnsi="標楷體" w:hint="eastAsia"/>
                <w:sz w:val="14"/>
                <w:szCs w:val="14"/>
              </w:rPr>
              <w:t>顧</w:t>
            </w:r>
            <w:r w:rsidRPr="007B4B31">
              <w:rPr>
                <w:rFonts w:eastAsia="標楷體" w:hAnsi="標楷體"/>
                <w:sz w:val="14"/>
                <w:szCs w:val="14"/>
              </w:rPr>
              <w:t>客資料建檔、業務聯繫之目的，須蒐集您的姓名、聯繫方式等資料，作為雙方業務往來期間及地區內的資料建檔、及業務聯繫之用。您可依法行使請求查詢、閱覽、補充、更正；請求提供複製本；請求停止蒐集、處理、利用；請求刪除個人資料等權利，請洽</w:t>
            </w:r>
            <w:r w:rsidRPr="007B4B31">
              <w:rPr>
                <w:rFonts w:ascii="新細明體" w:hAnsi="新細明體" w:hint="eastAsia"/>
                <w:sz w:val="14"/>
                <w:szCs w:val="14"/>
              </w:rPr>
              <w:t>「</w:t>
            </w:r>
            <w:r w:rsidRPr="007B4B31">
              <w:rPr>
                <w:rFonts w:eastAsia="標楷體"/>
                <w:sz w:val="14"/>
                <w:szCs w:val="14"/>
              </w:rPr>
              <w:t>07-7358800#392</w:t>
            </w:r>
            <w:r w:rsidRPr="007B4B31">
              <w:rPr>
                <w:rFonts w:eastAsia="標楷體" w:hint="eastAsia"/>
                <w:sz w:val="14"/>
                <w:szCs w:val="14"/>
              </w:rPr>
              <w:t>0</w:t>
            </w:r>
            <w:r w:rsidRPr="007B4B31">
              <w:rPr>
                <w:rFonts w:ascii="標楷體" w:eastAsia="標楷體" w:hAnsi="標楷體" w:hint="eastAsia"/>
                <w:sz w:val="14"/>
                <w:szCs w:val="14"/>
              </w:rPr>
              <w:t>」</w:t>
            </w:r>
            <w:r w:rsidRPr="007B4B31">
              <w:rPr>
                <w:rFonts w:eastAsia="標楷體" w:hAnsi="標楷體"/>
                <w:sz w:val="14"/>
                <w:szCs w:val="14"/>
              </w:rPr>
              <w:t>（註：如未完整提供資料，將無法完成委託檢測作業</w:t>
            </w:r>
            <w:r w:rsidRPr="007B4B31">
              <w:rPr>
                <w:rFonts w:ascii="標楷體" w:eastAsia="標楷體" w:hAnsi="標楷體" w:hint="eastAsia"/>
                <w:sz w:val="14"/>
                <w:szCs w:val="14"/>
              </w:rPr>
              <w:t>）</w:t>
            </w:r>
            <w:r w:rsidRPr="007B4B31">
              <w:rPr>
                <w:rFonts w:eastAsia="標楷體" w:hAnsi="標楷體"/>
                <w:sz w:val="14"/>
                <w:szCs w:val="14"/>
              </w:rPr>
              <w:t>。</w:t>
            </w:r>
          </w:p>
          <w:p w14:paraId="46E551F9" w14:textId="77777777" w:rsidR="005533DA" w:rsidRPr="007B4B31" w:rsidRDefault="005533DA" w:rsidP="005533DA">
            <w:pPr>
              <w:adjustRightInd w:val="0"/>
              <w:snapToGrid w:val="0"/>
              <w:spacing w:line="0" w:lineRule="atLeast"/>
              <w:ind w:leftChars="15" w:left="39" w:hangingChars="2" w:hanging="3"/>
              <w:jc w:val="both"/>
              <w:rPr>
                <w:rFonts w:eastAsia="標楷體"/>
                <w:sz w:val="14"/>
                <w:szCs w:val="14"/>
              </w:rPr>
            </w:pPr>
            <w:r w:rsidRPr="007B4B31">
              <w:rPr>
                <w:rFonts w:eastAsia="標楷體"/>
                <w:sz w:val="14"/>
                <w:szCs w:val="14"/>
              </w:rPr>
              <w:t>【</w:t>
            </w:r>
            <w:r w:rsidRPr="007B4B31">
              <w:rPr>
                <w:rFonts w:eastAsia="標楷體" w:hint="eastAsia"/>
                <w:sz w:val="14"/>
                <w:szCs w:val="14"/>
              </w:rPr>
              <w:t>保密</w:t>
            </w:r>
            <w:r w:rsidRPr="007B4B31">
              <w:rPr>
                <w:rFonts w:eastAsia="標楷體"/>
                <w:sz w:val="14"/>
                <w:szCs w:val="14"/>
              </w:rPr>
              <w:t>聲明】</w:t>
            </w:r>
            <w:r w:rsidRPr="007B4B31">
              <w:rPr>
                <w:rFonts w:eastAsia="標楷體" w:hAnsi="標楷體"/>
                <w:sz w:val="14"/>
                <w:szCs w:val="14"/>
              </w:rPr>
              <w:t>正修科技大學超微量研究科技中心</w:t>
            </w:r>
            <w:r w:rsidRPr="007B4B31">
              <w:rPr>
                <w:rFonts w:eastAsia="標楷體" w:hAnsi="標楷體" w:hint="eastAsia"/>
                <w:sz w:val="14"/>
                <w:szCs w:val="14"/>
              </w:rPr>
              <w:t>執行顧</w:t>
            </w:r>
            <w:r w:rsidRPr="007B4B31">
              <w:rPr>
                <w:rFonts w:eastAsia="標楷體" w:hAnsi="標楷體"/>
                <w:sz w:val="14"/>
                <w:szCs w:val="14"/>
              </w:rPr>
              <w:t>客委託</w:t>
            </w:r>
            <w:r w:rsidRPr="007B4B31">
              <w:rPr>
                <w:rFonts w:eastAsia="標楷體" w:hAnsi="標楷體" w:hint="eastAsia"/>
                <w:sz w:val="14"/>
                <w:szCs w:val="14"/>
              </w:rPr>
              <w:t>業務，對客戶所提供相關資訊負保密責任，非經雙方書面同意，不對第三方洩露。</w:t>
            </w:r>
          </w:p>
        </w:tc>
      </w:tr>
      <w:tr w:rsidR="007B4B31" w:rsidRPr="007B4B31" w14:paraId="12A465EA" w14:textId="77777777" w:rsidTr="00584EED">
        <w:trPr>
          <w:cantSplit/>
          <w:trHeight w:val="794"/>
        </w:trPr>
        <w:tc>
          <w:tcPr>
            <w:tcW w:w="70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112B2E" w14:textId="77777777" w:rsidR="005533DA" w:rsidRPr="007B4B31" w:rsidRDefault="005533DA" w:rsidP="005533D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18"/>
                <w:szCs w:val="18"/>
              </w:rPr>
              <w:t>備註</w:t>
            </w: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77B26A49" w14:textId="6539CD6E" w:rsidR="005533DA" w:rsidRPr="007B4B31" w:rsidRDefault="005533DA" w:rsidP="005533D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B4B31" w:rsidRPr="007B4B31" w14:paraId="6DA379D2" w14:textId="77777777" w:rsidTr="005F176D">
        <w:trPr>
          <w:cantSplit/>
          <w:trHeight w:val="890"/>
        </w:trPr>
        <w:tc>
          <w:tcPr>
            <w:tcW w:w="9923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BCEEE3C" w14:textId="77777777" w:rsidR="005533DA" w:rsidRPr="007B4B31" w:rsidRDefault="005533DA" w:rsidP="005533DA">
            <w:pPr>
              <w:adjustRightInd w:val="0"/>
              <w:snapToGrid w:val="0"/>
              <w:jc w:val="both"/>
              <w:rPr>
                <w:rFonts w:ascii="新細明體" w:hAnsi="新細明體"/>
                <w:sz w:val="28"/>
                <w:szCs w:val="28"/>
              </w:rPr>
            </w:pPr>
            <w:r w:rsidRPr="007B4B31">
              <w:rPr>
                <w:rFonts w:eastAsia="標楷體"/>
                <w:sz w:val="20"/>
                <w:szCs w:val="20"/>
              </w:rPr>
              <w:t>收樣人員</w:t>
            </w:r>
            <w:r w:rsidRPr="007B4B31">
              <w:rPr>
                <w:rFonts w:eastAsia="標楷體" w:hint="eastAsia"/>
                <w:sz w:val="20"/>
                <w:szCs w:val="20"/>
              </w:rPr>
              <w:t>/</w:t>
            </w:r>
            <w:r w:rsidRPr="007B4B31">
              <w:rPr>
                <w:rFonts w:eastAsia="標楷體" w:hint="eastAsia"/>
                <w:sz w:val="20"/>
                <w:szCs w:val="20"/>
              </w:rPr>
              <w:t>日期</w:t>
            </w:r>
            <w:r w:rsidRPr="007B4B31">
              <w:rPr>
                <w:rFonts w:ascii="新細明體" w:hAnsi="新細明體" w:hint="eastAsia"/>
                <w:sz w:val="20"/>
                <w:szCs w:val="20"/>
              </w:rPr>
              <w:t xml:space="preserve">：                                   </w:t>
            </w:r>
            <w:r w:rsidRPr="007B4B31">
              <w:rPr>
                <w:rFonts w:eastAsia="標楷體" w:hint="eastAsia"/>
                <w:sz w:val="28"/>
                <w:szCs w:val="28"/>
              </w:rPr>
              <w:t>顧客簽章</w:t>
            </w:r>
            <w:r w:rsidRPr="007B4B31">
              <w:rPr>
                <w:rFonts w:eastAsia="標楷體" w:hint="eastAsia"/>
                <w:sz w:val="28"/>
                <w:szCs w:val="28"/>
              </w:rPr>
              <w:t>/</w:t>
            </w:r>
            <w:r w:rsidRPr="007B4B31">
              <w:rPr>
                <w:rFonts w:eastAsia="標楷體" w:hint="eastAsia"/>
                <w:sz w:val="28"/>
                <w:szCs w:val="28"/>
              </w:rPr>
              <w:t>日期</w:t>
            </w:r>
            <w:r w:rsidRPr="007B4B31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  <w:p w14:paraId="47E66AFE" w14:textId="34EEFA2D" w:rsidR="005533DA" w:rsidRPr="007B4B31" w:rsidRDefault="005533DA" w:rsidP="005533D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審核</w:t>
            </w:r>
            <w:r w:rsidRPr="007B4B31">
              <w:rPr>
                <w:rFonts w:eastAsia="標楷體"/>
                <w:sz w:val="20"/>
                <w:szCs w:val="20"/>
              </w:rPr>
              <w:t>人員</w:t>
            </w:r>
            <w:r w:rsidRPr="007B4B31">
              <w:rPr>
                <w:rFonts w:eastAsia="標楷體" w:hint="eastAsia"/>
                <w:sz w:val="20"/>
                <w:szCs w:val="20"/>
              </w:rPr>
              <w:t>/</w:t>
            </w:r>
            <w:r w:rsidRPr="007B4B31">
              <w:rPr>
                <w:rFonts w:eastAsia="標楷體" w:hint="eastAsia"/>
                <w:sz w:val="20"/>
                <w:szCs w:val="20"/>
              </w:rPr>
              <w:t>日期</w:t>
            </w:r>
            <w:r w:rsidRPr="007B4B31">
              <w:rPr>
                <w:rFonts w:ascii="新細明體" w:hAnsi="新細明體" w:hint="eastAsia"/>
                <w:sz w:val="20"/>
                <w:szCs w:val="20"/>
              </w:rPr>
              <w:t>：</w:t>
            </w:r>
          </w:p>
        </w:tc>
      </w:tr>
    </w:tbl>
    <w:p w14:paraId="63DCD4C1" w14:textId="4E3363C1" w:rsidR="00724CF3" w:rsidRPr="007B4B31" w:rsidRDefault="00CD2995" w:rsidP="00932535">
      <w:pPr>
        <w:snapToGrid w:val="0"/>
        <w:spacing w:beforeLines="50" w:before="180" w:line="240" w:lineRule="atLeast"/>
        <w:jc w:val="center"/>
        <w:rPr>
          <w:rFonts w:eastAsia="標楷體" w:hAnsi="標楷體"/>
          <w:sz w:val="20"/>
          <w:szCs w:val="20"/>
        </w:rPr>
      </w:pPr>
      <w:r w:rsidRPr="007B4B31">
        <w:rPr>
          <w:rFonts w:eastAsia="標楷體" w:hAnsi="標楷體" w:hint="eastAsia"/>
          <w:sz w:val="20"/>
          <w:szCs w:val="20"/>
        </w:rPr>
        <w:t>第</w:t>
      </w:r>
      <w:r w:rsidRPr="007B4B31">
        <w:rPr>
          <w:rFonts w:eastAsia="標楷體" w:hAnsi="標楷體" w:hint="eastAsia"/>
          <w:sz w:val="20"/>
          <w:szCs w:val="20"/>
        </w:rPr>
        <w:t xml:space="preserve"> </w:t>
      </w:r>
      <w:r w:rsidR="00932535" w:rsidRPr="007B4B31">
        <w:rPr>
          <w:rFonts w:eastAsia="標楷體" w:hAnsi="標楷體" w:hint="eastAsia"/>
          <w:sz w:val="20"/>
          <w:szCs w:val="20"/>
        </w:rPr>
        <w:t xml:space="preserve">  </w:t>
      </w:r>
      <w:r w:rsidRPr="007B4B31">
        <w:rPr>
          <w:rFonts w:eastAsia="標楷體" w:hAnsi="標楷體"/>
          <w:sz w:val="20"/>
          <w:szCs w:val="20"/>
        </w:rPr>
        <w:t>頁，</w:t>
      </w:r>
      <w:r w:rsidRPr="007B4B31">
        <w:rPr>
          <w:rFonts w:eastAsia="標楷體" w:hAnsi="標楷體" w:hint="eastAsia"/>
          <w:sz w:val="20"/>
          <w:szCs w:val="20"/>
        </w:rPr>
        <w:t>共</w:t>
      </w:r>
      <w:r w:rsidRPr="007B4B31">
        <w:rPr>
          <w:rFonts w:eastAsia="標楷體" w:hAnsi="標楷體" w:hint="eastAsia"/>
          <w:sz w:val="20"/>
          <w:szCs w:val="20"/>
        </w:rPr>
        <w:t xml:space="preserve">   </w:t>
      </w:r>
      <w:r w:rsidRPr="007B4B31">
        <w:rPr>
          <w:rFonts w:eastAsia="標楷體" w:hAnsi="標楷體"/>
          <w:sz w:val="20"/>
          <w:szCs w:val="20"/>
        </w:rPr>
        <w:t>頁</w:t>
      </w:r>
      <w:r w:rsidR="00724CF3" w:rsidRPr="007B4B31">
        <w:rPr>
          <w:rFonts w:eastAsia="標楷體" w:hAnsi="標楷體"/>
          <w:sz w:val="20"/>
          <w:szCs w:val="20"/>
        </w:rPr>
        <w:br w:type="page"/>
      </w:r>
    </w:p>
    <w:p w14:paraId="07705C6E" w14:textId="30087743" w:rsidR="00932535" w:rsidRPr="000A2A3B" w:rsidRDefault="00BD2F83" w:rsidP="00584EED">
      <w:pPr>
        <w:snapToGrid w:val="0"/>
        <w:ind w:rightChars="-62" w:right="-149"/>
      </w:pPr>
      <w:r w:rsidRPr="000A2A3B">
        <w:rPr>
          <w:rFonts w:eastAsia="標楷體" w:hint="eastAsia"/>
        </w:rPr>
        <w:lastRenderedPageBreak/>
        <w:t>食品中戴奧辛</w:t>
      </w:r>
      <w:r w:rsidRPr="000A2A3B">
        <w:rPr>
          <w:rFonts w:eastAsia="標楷體" w:hint="eastAsia"/>
        </w:rPr>
        <w:t>/</w:t>
      </w:r>
      <w:r w:rsidRPr="000A2A3B">
        <w:rPr>
          <w:rFonts w:eastAsia="標楷體" w:hint="eastAsia"/>
        </w:rPr>
        <w:t>多氯聯苯檢驗委託單</w:t>
      </w:r>
      <w:r w:rsidRPr="000A2A3B">
        <w:rPr>
          <w:rFonts w:eastAsia="標楷體"/>
        </w:rPr>
        <w:t xml:space="preserve">   </w:t>
      </w:r>
      <w:r w:rsidRPr="000A2A3B">
        <w:rPr>
          <w:rFonts w:eastAsia="標楷體" w:hint="eastAsia"/>
          <w:sz w:val="20"/>
          <w:szCs w:val="20"/>
        </w:rPr>
        <w:t>（文件編號：</w:t>
      </w:r>
      <w:r w:rsidRPr="000A2A3B">
        <w:rPr>
          <w:rFonts w:eastAsia="標楷體" w:hint="eastAsia"/>
          <w:sz w:val="20"/>
          <w:szCs w:val="20"/>
        </w:rPr>
        <w:t>D</w:t>
      </w:r>
      <w:r w:rsidRPr="000A2A3B">
        <w:rPr>
          <w:rFonts w:eastAsia="標楷體"/>
          <w:sz w:val="20"/>
          <w:szCs w:val="20"/>
        </w:rPr>
        <w:t>Q-20701-5-2</w:t>
      </w:r>
      <w:r w:rsidRPr="000A2A3B">
        <w:rPr>
          <w:rFonts w:eastAsia="標楷體" w:hint="eastAsia"/>
          <w:sz w:val="20"/>
          <w:szCs w:val="20"/>
        </w:rPr>
        <w:t>）（版次：</w:t>
      </w:r>
      <w:r w:rsidRPr="000A2A3B">
        <w:rPr>
          <w:rFonts w:eastAsia="標楷體"/>
          <w:sz w:val="20"/>
          <w:szCs w:val="20"/>
        </w:rPr>
        <w:t>6-1</w:t>
      </w:r>
      <w:r w:rsidRPr="000A2A3B">
        <w:rPr>
          <w:rFonts w:eastAsia="標楷體" w:hint="eastAsia"/>
          <w:sz w:val="20"/>
          <w:szCs w:val="20"/>
        </w:rPr>
        <w:t>）（核准日期：</w:t>
      </w:r>
      <w:r w:rsidRPr="000A2A3B">
        <w:rPr>
          <w:rFonts w:eastAsia="標楷體" w:hint="eastAsia"/>
          <w:sz w:val="20"/>
          <w:szCs w:val="20"/>
        </w:rPr>
        <w:t>1</w:t>
      </w:r>
      <w:r w:rsidRPr="000A2A3B">
        <w:rPr>
          <w:rFonts w:eastAsia="標楷體"/>
          <w:sz w:val="20"/>
          <w:szCs w:val="20"/>
        </w:rPr>
        <w:t>12.12.15</w:t>
      </w:r>
      <w:r w:rsidRPr="000A2A3B">
        <w:rPr>
          <w:rFonts w:eastAsia="標楷體" w:hint="eastAsia"/>
          <w:sz w:val="20"/>
          <w:szCs w:val="20"/>
        </w:rPr>
        <w:t>）</w:t>
      </w:r>
    </w:p>
    <w:tbl>
      <w:tblPr>
        <w:tblW w:w="9781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536"/>
        <w:gridCol w:w="1276"/>
        <w:gridCol w:w="1701"/>
      </w:tblGrid>
      <w:tr w:rsidR="007B4B31" w:rsidRPr="007B4B31" w14:paraId="527D9938" w14:textId="77777777" w:rsidTr="00932535">
        <w:trPr>
          <w:trHeight w:val="454"/>
        </w:trPr>
        <w:tc>
          <w:tcPr>
            <w:tcW w:w="9781" w:type="dxa"/>
            <w:gridSpan w:val="5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C2993D" w14:textId="77777777" w:rsidR="005533DA" w:rsidRPr="007B4B31" w:rsidRDefault="005533DA" w:rsidP="00932535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B4B31">
              <w:rPr>
                <w:rFonts w:ascii="微軟正黑體" w:eastAsia="微軟正黑體" w:hAnsi="微軟正黑體"/>
                <w:sz w:val="32"/>
                <w:szCs w:val="32"/>
              </w:rPr>
              <w:t>正修科技大學超微量研究科技中心</w:t>
            </w:r>
            <w:r w:rsidRPr="007B4B31">
              <w:rPr>
                <w:rFonts w:ascii="微軟正黑體" w:eastAsia="微軟正黑體" w:hAnsi="微軟正黑體" w:hint="eastAsia"/>
                <w:sz w:val="32"/>
                <w:szCs w:val="32"/>
              </w:rPr>
              <w:t>環境檢測實驗室</w:t>
            </w:r>
          </w:p>
        </w:tc>
      </w:tr>
      <w:tr w:rsidR="007B4B31" w:rsidRPr="007B4B31" w14:paraId="14762481" w14:textId="77777777" w:rsidTr="00BF7E5C">
        <w:trPr>
          <w:trHeight w:val="453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01022" w14:textId="77777777" w:rsidR="0042090F" w:rsidRPr="007B4B31" w:rsidRDefault="0042090F" w:rsidP="007740A8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樣品</w:t>
            </w:r>
          </w:p>
          <w:p w14:paraId="5567CC9B" w14:textId="77777777" w:rsidR="0042090F" w:rsidRPr="007B4B31" w:rsidRDefault="0042090F" w:rsidP="007740A8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資訊</w:t>
            </w:r>
          </w:p>
          <w:p w14:paraId="0A213180" w14:textId="77777777" w:rsidR="0042090F" w:rsidRPr="007B4B31" w:rsidRDefault="0042090F" w:rsidP="0042090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(3)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B126" w14:textId="20BEE2B1" w:rsidR="0042090F" w:rsidRPr="007B4B31" w:rsidRDefault="00D95A5B" w:rsidP="00AE242C">
            <w:pPr>
              <w:spacing w:line="240" w:lineRule="exact"/>
              <w:rPr>
                <w:rFonts w:eastAsia="標楷體"/>
                <w:sz w:val="18"/>
                <w:szCs w:val="20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樣品</w:t>
            </w:r>
            <w:r w:rsidRPr="007B4B31">
              <w:rPr>
                <w:rFonts w:eastAsia="標楷體"/>
                <w:sz w:val="18"/>
                <w:szCs w:val="20"/>
              </w:rPr>
              <w:t>名稱</w:t>
            </w:r>
            <w:r w:rsidRPr="007B4B31">
              <w:rPr>
                <w:rFonts w:eastAsia="標楷體" w:hint="eastAsia"/>
                <w:sz w:val="18"/>
                <w:szCs w:val="20"/>
              </w:rPr>
              <w:t>及編號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CDABE" w14:textId="77777777" w:rsidR="0042090F" w:rsidRPr="007B4B31" w:rsidRDefault="0042090F" w:rsidP="007740A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7FFE" w14:textId="77777777" w:rsidR="0042090F" w:rsidRPr="007B4B31" w:rsidRDefault="0042090F" w:rsidP="007740A8">
            <w:pPr>
              <w:tabs>
                <w:tab w:val="left" w:pos="2795"/>
                <w:tab w:val="left" w:pos="5134"/>
              </w:tabs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保存方式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EDB0C5D" w14:textId="2D5301C1" w:rsidR="0042090F" w:rsidRPr="007B4B31" w:rsidRDefault="0042090F" w:rsidP="007740A8">
            <w:pPr>
              <w:tabs>
                <w:tab w:val="left" w:pos="2795"/>
                <w:tab w:val="left" w:pos="5134"/>
              </w:tabs>
              <w:spacing w:line="240" w:lineRule="exact"/>
              <w:ind w:leftChars="-45" w:left="-108" w:rightChars="-46" w:right="-110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室溫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冷藏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</w:p>
        </w:tc>
      </w:tr>
      <w:tr w:rsidR="007B4B31" w:rsidRPr="007B4B31" w14:paraId="718C611F" w14:textId="77777777" w:rsidTr="00932535">
        <w:trPr>
          <w:trHeight w:val="964"/>
        </w:trPr>
        <w:tc>
          <w:tcPr>
            <w:tcW w:w="70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631EBD" w14:textId="77777777" w:rsidR="003C3D51" w:rsidRPr="007B4B31" w:rsidRDefault="003C3D51" w:rsidP="003C3D51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2F52" w14:textId="3072DACA" w:rsidR="003C3D51" w:rsidRPr="007B4B31" w:rsidRDefault="003C3D51" w:rsidP="003C3D51">
            <w:pPr>
              <w:tabs>
                <w:tab w:val="left" w:pos="2795"/>
                <w:tab w:val="left" w:pos="5134"/>
              </w:tabs>
              <w:snapToGrid w:val="0"/>
              <w:rPr>
                <w:rFonts w:eastAsia="標楷體"/>
                <w:sz w:val="16"/>
                <w:szCs w:val="18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其它需註明於報告上之資訊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0755618F" w14:textId="68AB49F3" w:rsidR="003C3D51" w:rsidRPr="007B4B31" w:rsidRDefault="003C3D51" w:rsidP="003C3D51">
            <w:pPr>
              <w:tabs>
                <w:tab w:val="left" w:pos="2795"/>
                <w:tab w:val="left" w:pos="5134"/>
              </w:tabs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 w:hint="eastAsia"/>
                <w:sz w:val="16"/>
                <w:szCs w:val="18"/>
              </w:rPr>
              <w:t>(</w:t>
            </w:r>
            <w:r w:rsidRPr="007B4B31">
              <w:rPr>
                <w:rFonts w:eastAsia="標楷體" w:hint="eastAsia"/>
                <w:sz w:val="16"/>
                <w:szCs w:val="18"/>
              </w:rPr>
              <w:t>例如：</w:t>
            </w:r>
            <w:r w:rsidRPr="007B4B31">
              <w:rPr>
                <w:rFonts w:eastAsia="標楷體"/>
                <w:sz w:val="16"/>
                <w:szCs w:val="18"/>
              </w:rPr>
              <w:t>製造商</w:t>
            </w:r>
            <w:r w:rsidRPr="007B4B31">
              <w:rPr>
                <w:rFonts w:eastAsia="標楷體" w:hint="eastAsia"/>
                <w:sz w:val="16"/>
                <w:szCs w:val="18"/>
              </w:rPr>
              <w:t>/</w:t>
            </w:r>
            <w:r w:rsidRPr="007B4B31">
              <w:rPr>
                <w:rFonts w:eastAsia="標楷體"/>
                <w:sz w:val="16"/>
                <w:szCs w:val="18"/>
              </w:rPr>
              <w:t>負責廠商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 w:hint="eastAsia"/>
                <w:sz w:val="16"/>
                <w:szCs w:val="16"/>
              </w:rPr>
              <w:t>產地、</w:t>
            </w:r>
            <w:r w:rsidRPr="007B4B31">
              <w:rPr>
                <w:rFonts w:eastAsia="標楷體"/>
                <w:sz w:val="16"/>
                <w:szCs w:val="18"/>
              </w:rPr>
              <w:t>批號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製造日期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有效日期</w:t>
            </w:r>
            <w:r w:rsidR="00C56AC7" w:rsidRPr="007B4B31">
              <w:rPr>
                <w:rFonts w:eastAsia="標楷體" w:hint="eastAsia"/>
                <w:sz w:val="16"/>
                <w:szCs w:val="18"/>
              </w:rPr>
              <w:t>。若無則免填。</w:t>
            </w:r>
            <w:r w:rsidRPr="007B4B31">
              <w:rPr>
                <w:rFonts w:eastAsia="標楷體" w:hint="eastAsia"/>
                <w:sz w:val="16"/>
                <w:szCs w:val="18"/>
              </w:rPr>
              <w:t>)</w:t>
            </w:r>
          </w:p>
        </w:tc>
      </w:tr>
      <w:tr w:rsidR="007B4B31" w:rsidRPr="007B4B31" w14:paraId="062B4DAE" w14:textId="77777777" w:rsidTr="005533DA">
        <w:trPr>
          <w:trHeight w:val="1617"/>
        </w:trPr>
        <w:tc>
          <w:tcPr>
            <w:tcW w:w="70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3042DC" w14:textId="77777777" w:rsidR="00CC3E67" w:rsidRPr="007B4B31" w:rsidRDefault="00CC3E67" w:rsidP="00CC3E67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CC5C" w14:textId="0C026DAC" w:rsidR="00CC3E67" w:rsidRPr="007B4B31" w:rsidRDefault="00CC3E67" w:rsidP="00CC3E67">
            <w:pPr>
              <w:tabs>
                <w:tab w:val="left" w:pos="2795"/>
                <w:tab w:val="left" w:pos="5134"/>
              </w:tabs>
              <w:spacing w:line="240" w:lineRule="exact"/>
              <w:rPr>
                <w:rFonts w:eastAsia="標楷體"/>
                <w:sz w:val="18"/>
                <w:szCs w:val="22"/>
              </w:rPr>
            </w:pPr>
            <w:r w:rsidRPr="007B4B31">
              <w:rPr>
                <w:rFonts w:eastAsia="標楷體"/>
                <w:sz w:val="18"/>
                <w:szCs w:val="20"/>
              </w:rPr>
              <w:t>檢驗項目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CCF5305" w14:textId="77777777" w:rsidR="00CC3E67" w:rsidRPr="007B4B31" w:rsidRDefault="00CC3E67" w:rsidP="00CC3E67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78B0A9E0" w14:textId="77777777" w:rsidR="00CC3E67" w:rsidRPr="007B4B31" w:rsidRDefault="00CC3E67" w:rsidP="00CC3E67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)</w:t>
            </w:r>
          </w:p>
          <w:p w14:paraId="2C71E605" w14:textId="77777777" w:rsidR="00CC3E67" w:rsidRPr="007B4B31" w:rsidRDefault="00CC3E67" w:rsidP="00CC3E67">
            <w:pPr>
              <w:tabs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28921A2C" w14:textId="77777777" w:rsidR="00CC3E67" w:rsidRPr="007B4B31" w:rsidRDefault="00CC3E67" w:rsidP="00CC3E67">
            <w:pPr>
              <w:tabs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 xml:space="preserve">，如需其它檢測方法請註明：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)</w:t>
            </w:r>
          </w:p>
          <w:p w14:paraId="0802C0FC" w14:textId="77777777" w:rsidR="00CC3E67" w:rsidRPr="007B4B31" w:rsidRDefault="00CC3E67" w:rsidP="00CC3E67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六項指標性非戴奧辛類多氯聯苯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6CB24375" w14:textId="77777777" w:rsidR="00CC3E67" w:rsidRPr="007B4B31" w:rsidRDefault="00CC3E67" w:rsidP="00CC3E67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 )</w:t>
            </w:r>
          </w:p>
          <w:p w14:paraId="3630B8B8" w14:textId="0DD2DD63" w:rsidR="00CC3E67" w:rsidRPr="007B4B31" w:rsidRDefault="00CC3E67" w:rsidP="00CC3E67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其它項目</w:t>
            </w:r>
          </w:p>
        </w:tc>
      </w:tr>
      <w:tr w:rsidR="007B4B31" w:rsidRPr="007B4B31" w14:paraId="4B55B439" w14:textId="77777777" w:rsidTr="00BF7E5C">
        <w:trPr>
          <w:trHeight w:val="453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C1776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樣品</w:t>
            </w:r>
          </w:p>
          <w:p w14:paraId="7C0CC881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資訊</w:t>
            </w:r>
          </w:p>
          <w:p w14:paraId="1174F760" w14:textId="4DCD7D59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(</w:t>
            </w:r>
            <w:r w:rsidR="003F62BF" w:rsidRPr="007B4B31">
              <w:rPr>
                <w:rFonts w:eastAsia="標楷體"/>
                <w:sz w:val="20"/>
                <w:szCs w:val="20"/>
              </w:rPr>
              <w:t>4</w:t>
            </w:r>
            <w:r w:rsidRPr="007B4B3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D0C0" w14:textId="77777777" w:rsidR="003C3D51" w:rsidRPr="007B4B31" w:rsidRDefault="003C3D51" w:rsidP="0090795B">
            <w:pPr>
              <w:spacing w:line="240" w:lineRule="exact"/>
              <w:rPr>
                <w:rFonts w:eastAsia="標楷體"/>
                <w:sz w:val="18"/>
                <w:szCs w:val="20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樣品</w:t>
            </w:r>
            <w:r w:rsidRPr="007B4B31">
              <w:rPr>
                <w:rFonts w:eastAsia="標楷體"/>
                <w:sz w:val="18"/>
                <w:szCs w:val="20"/>
              </w:rPr>
              <w:t>名稱</w:t>
            </w:r>
            <w:r w:rsidRPr="007B4B31">
              <w:rPr>
                <w:rFonts w:eastAsia="標楷體" w:hint="eastAsia"/>
                <w:sz w:val="18"/>
                <w:szCs w:val="20"/>
              </w:rPr>
              <w:t>及編號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3C67" w14:textId="77777777" w:rsidR="003C3D51" w:rsidRPr="007B4B31" w:rsidRDefault="003C3D51" w:rsidP="0090795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D0F69" w14:textId="77777777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保存方式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0D520BC" w14:textId="2698774B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ind w:leftChars="-45" w:left="-108" w:rightChars="-46" w:right="-110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室溫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冷藏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</w:p>
        </w:tc>
      </w:tr>
      <w:tr w:rsidR="007B4B31" w:rsidRPr="007B4B31" w14:paraId="13172FA5" w14:textId="77777777" w:rsidTr="00932535">
        <w:trPr>
          <w:trHeight w:val="964"/>
        </w:trPr>
        <w:tc>
          <w:tcPr>
            <w:tcW w:w="70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EFC613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98CC" w14:textId="77777777" w:rsidR="003C3D51" w:rsidRPr="007B4B31" w:rsidRDefault="003C3D51" w:rsidP="0090795B">
            <w:pPr>
              <w:tabs>
                <w:tab w:val="left" w:pos="2795"/>
                <w:tab w:val="left" w:pos="5134"/>
              </w:tabs>
              <w:snapToGrid w:val="0"/>
              <w:rPr>
                <w:rFonts w:eastAsia="標楷體"/>
                <w:sz w:val="16"/>
                <w:szCs w:val="18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其它需註明於報告上之資訊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3788B868" w14:textId="6B167708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 w:hint="eastAsia"/>
                <w:sz w:val="16"/>
                <w:szCs w:val="18"/>
              </w:rPr>
              <w:t>(</w:t>
            </w:r>
            <w:r w:rsidRPr="007B4B31">
              <w:rPr>
                <w:rFonts w:eastAsia="標楷體" w:hint="eastAsia"/>
                <w:sz w:val="16"/>
                <w:szCs w:val="18"/>
              </w:rPr>
              <w:t>例如：</w:t>
            </w:r>
            <w:r w:rsidRPr="007B4B31">
              <w:rPr>
                <w:rFonts w:eastAsia="標楷體"/>
                <w:sz w:val="16"/>
                <w:szCs w:val="18"/>
              </w:rPr>
              <w:t>製造商</w:t>
            </w:r>
            <w:r w:rsidRPr="007B4B31">
              <w:rPr>
                <w:rFonts w:eastAsia="標楷體" w:hint="eastAsia"/>
                <w:sz w:val="16"/>
                <w:szCs w:val="18"/>
              </w:rPr>
              <w:t>/</w:t>
            </w:r>
            <w:r w:rsidRPr="007B4B31">
              <w:rPr>
                <w:rFonts w:eastAsia="標楷體"/>
                <w:sz w:val="16"/>
                <w:szCs w:val="18"/>
              </w:rPr>
              <w:t>負責廠商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 w:hint="eastAsia"/>
                <w:sz w:val="16"/>
                <w:szCs w:val="16"/>
              </w:rPr>
              <w:t>產地、</w:t>
            </w:r>
            <w:r w:rsidRPr="007B4B31">
              <w:rPr>
                <w:rFonts w:eastAsia="標楷體"/>
                <w:sz w:val="16"/>
                <w:szCs w:val="18"/>
              </w:rPr>
              <w:t>批號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製造日期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有效日期</w:t>
            </w:r>
            <w:r w:rsidR="00C56AC7" w:rsidRPr="007B4B31">
              <w:rPr>
                <w:rFonts w:eastAsia="標楷體" w:hint="eastAsia"/>
                <w:sz w:val="16"/>
                <w:szCs w:val="18"/>
              </w:rPr>
              <w:t>。若無則免填。</w:t>
            </w:r>
            <w:r w:rsidRPr="007B4B31">
              <w:rPr>
                <w:rFonts w:eastAsia="標楷體" w:hint="eastAsia"/>
                <w:sz w:val="16"/>
                <w:szCs w:val="18"/>
              </w:rPr>
              <w:t>)</w:t>
            </w:r>
          </w:p>
        </w:tc>
      </w:tr>
      <w:tr w:rsidR="007B4B31" w:rsidRPr="007B4B31" w14:paraId="4B14DA61" w14:textId="77777777" w:rsidTr="005533DA">
        <w:trPr>
          <w:trHeight w:val="1593"/>
        </w:trPr>
        <w:tc>
          <w:tcPr>
            <w:tcW w:w="70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8B99D1" w14:textId="77777777" w:rsidR="003C3D51" w:rsidRPr="007B4B31" w:rsidRDefault="003C3D51" w:rsidP="003C3D51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CEB4" w14:textId="77777777" w:rsidR="003C3D51" w:rsidRPr="007B4B31" w:rsidRDefault="003C3D51" w:rsidP="003C3D51">
            <w:pPr>
              <w:tabs>
                <w:tab w:val="left" w:pos="2795"/>
                <w:tab w:val="left" w:pos="5134"/>
              </w:tabs>
              <w:spacing w:line="240" w:lineRule="exact"/>
              <w:rPr>
                <w:rFonts w:eastAsia="標楷體"/>
                <w:sz w:val="18"/>
                <w:szCs w:val="22"/>
              </w:rPr>
            </w:pPr>
            <w:r w:rsidRPr="007B4B31">
              <w:rPr>
                <w:rFonts w:eastAsia="標楷體"/>
                <w:sz w:val="18"/>
                <w:szCs w:val="20"/>
              </w:rPr>
              <w:t>檢驗項目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0268D0D" w14:textId="77777777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01FDEC3D" w14:textId="77777777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)</w:t>
            </w:r>
          </w:p>
          <w:p w14:paraId="055CA2B3" w14:textId="77777777" w:rsidR="003C3D51" w:rsidRPr="007B4B31" w:rsidRDefault="003C3D51" w:rsidP="003C3D51">
            <w:pPr>
              <w:tabs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4DDA6BE5" w14:textId="77777777" w:rsidR="003C3D51" w:rsidRPr="007B4B31" w:rsidRDefault="003C3D51" w:rsidP="003C3D51">
            <w:pPr>
              <w:tabs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 xml:space="preserve">，如需其它檢測方法請註明：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)</w:t>
            </w:r>
          </w:p>
          <w:p w14:paraId="4F6A09DF" w14:textId="77777777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六項指標性非戴奧辛類多氯聯苯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32098AD3" w14:textId="77777777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 )</w:t>
            </w:r>
          </w:p>
          <w:p w14:paraId="30B92D8A" w14:textId="331FA030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其它項目</w:t>
            </w:r>
          </w:p>
        </w:tc>
      </w:tr>
      <w:tr w:rsidR="007B4B31" w:rsidRPr="007B4B31" w14:paraId="593D6C59" w14:textId="77777777" w:rsidTr="00193EEA">
        <w:trPr>
          <w:trHeight w:val="453"/>
        </w:trPr>
        <w:tc>
          <w:tcPr>
            <w:tcW w:w="709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D702E2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樣品</w:t>
            </w:r>
          </w:p>
          <w:p w14:paraId="609695AE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資訊</w:t>
            </w:r>
          </w:p>
          <w:p w14:paraId="0BF91E8A" w14:textId="67ACE3C1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(</w:t>
            </w:r>
            <w:r w:rsidR="003F62BF" w:rsidRPr="007B4B31">
              <w:rPr>
                <w:rFonts w:eastAsia="標楷體"/>
                <w:sz w:val="20"/>
                <w:szCs w:val="20"/>
              </w:rPr>
              <w:t>5</w:t>
            </w:r>
            <w:r w:rsidRPr="007B4B3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3DF1" w14:textId="77777777" w:rsidR="003C3D51" w:rsidRPr="007B4B31" w:rsidRDefault="003C3D51" w:rsidP="0090795B">
            <w:pPr>
              <w:spacing w:line="240" w:lineRule="exact"/>
              <w:rPr>
                <w:rFonts w:eastAsia="標楷體"/>
                <w:sz w:val="18"/>
                <w:szCs w:val="20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樣品</w:t>
            </w:r>
            <w:r w:rsidRPr="007B4B31">
              <w:rPr>
                <w:rFonts w:eastAsia="標楷體"/>
                <w:sz w:val="18"/>
                <w:szCs w:val="20"/>
              </w:rPr>
              <w:t>名稱</w:t>
            </w:r>
            <w:r w:rsidRPr="007B4B31">
              <w:rPr>
                <w:rFonts w:eastAsia="標楷體" w:hint="eastAsia"/>
                <w:sz w:val="18"/>
                <w:szCs w:val="20"/>
              </w:rPr>
              <w:t>及編號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2E07" w14:textId="77777777" w:rsidR="003C3D51" w:rsidRPr="007B4B31" w:rsidRDefault="003C3D51" w:rsidP="0090795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50968A" w14:textId="77777777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保存方式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DABF75C" w14:textId="7050A2DF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ind w:leftChars="-45" w:left="-108" w:rightChars="-46" w:right="-110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室溫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冷藏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</w:p>
        </w:tc>
      </w:tr>
      <w:tr w:rsidR="007B4B31" w:rsidRPr="007B4B31" w14:paraId="3C5961C5" w14:textId="77777777" w:rsidTr="00193EEA">
        <w:trPr>
          <w:trHeight w:val="964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7269B3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C9EC" w14:textId="77777777" w:rsidR="003C3D51" w:rsidRPr="007B4B31" w:rsidRDefault="003C3D51" w:rsidP="0090795B">
            <w:pPr>
              <w:tabs>
                <w:tab w:val="left" w:pos="2795"/>
                <w:tab w:val="left" w:pos="5134"/>
              </w:tabs>
              <w:snapToGrid w:val="0"/>
              <w:rPr>
                <w:rFonts w:eastAsia="標楷體"/>
                <w:sz w:val="16"/>
                <w:szCs w:val="18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其它需註明於報告上之資訊</w:t>
            </w:r>
          </w:p>
        </w:tc>
        <w:tc>
          <w:tcPr>
            <w:tcW w:w="7513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7485107" w14:textId="7A2549B6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 w:hint="eastAsia"/>
                <w:sz w:val="16"/>
                <w:szCs w:val="18"/>
              </w:rPr>
              <w:t>(</w:t>
            </w:r>
            <w:r w:rsidRPr="007B4B31">
              <w:rPr>
                <w:rFonts w:eastAsia="標楷體" w:hint="eastAsia"/>
                <w:sz w:val="16"/>
                <w:szCs w:val="18"/>
              </w:rPr>
              <w:t>例如：</w:t>
            </w:r>
            <w:r w:rsidRPr="007B4B31">
              <w:rPr>
                <w:rFonts w:eastAsia="標楷體"/>
                <w:sz w:val="16"/>
                <w:szCs w:val="18"/>
              </w:rPr>
              <w:t>製造商</w:t>
            </w:r>
            <w:r w:rsidRPr="007B4B31">
              <w:rPr>
                <w:rFonts w:eastAsia="標楷體" w:hint="eastAsia"/>
                <w:sz w:val="16"/>
                <w:szCs w:val="18"/>
              </w:rPr>
              <w:t>/</w:t>
            </w:r>
            <w:r w:rsidRPr="007B4B31">
              <w:rPr>
                <w:rFonts w:eastAsia="標楷體"/>
                <w:sz w:val="16"/>
                <w:szCs w:val="18"/>
              </w:rPr>
              <w:t>負責廠商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 w:hint="eastAsia"/>
                <w:sz w:val="16"/>
                <w:szCs w:val="16"/>
              </w:rPr>
              <w:t>產地、</w:t>
            </w:r>
            <w:r w:rsidRPr="007B4B31">
              <w:rPr>
                <w:rFonts w:eastAsia="標楷體"/>
                <w:sz w:val="16"/>
                <w:szCs w:val="18"/>
              </w:rPr>
              <w:t>批號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製造日期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有效日期</w:t>
            </w:r>
            <w:r w:rsidR="00C56AC7" w:rsidRPr="007B4B31">
              <w:rPr>
                <w:rFonts w:eastAsia="標楷體" w:hint="eastAsia"/>
                <w:sz w:val="16"/>
                <w:szCs w:val="18"/>
              </w:rPr>
              <w:t>。若無則免填。</w:t>
            </w:r>
            <w:r w:rsidRPr="007B4B31">
              <w:rPr>
                <w:rFonts w:eastAsia="標楷體" w:hint="eastAsia"/>
                <w:sz w:val="16"/>
                <w:szCs w:val="18"/>
              </w:rPr>
              <w:t>)</w:t>
            </w:r>
          </w:p>
        </w:tc>
      </w:tr>
      <w:tr w:rsidR="007B4B31" w:rsidRPr="007B4B31" w14:paraId="5E1F4536" w14:textId="77777777" w:rsidTr="00193EEA">
        <w:trPr>
          <w:trHeight w:val="1569"/>
        </w:trPr>
        <w:tc>
          <w:tcPr>
            <w:tcW w:w="70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088F71" w14:textId="77777777" w:rsidR="003C3D51" w:rsidRPr="007B4B31" w:rsidRDefault="003C3D51" w:rsidP="003C3D51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C9D3" w14:textId="77777777" w:rsidR="003C3D51" w:rsidRPr="007B4B31" w:rsidRDefault="003C3D51" w:rsidP="003C3D51">
            <w:pPr>
              <w:tabs>
                <w:tab w:val="left" w:pos="2795"/>
                <w:tab w:val="left" w:pos="5134"/>
              </w:tabs>
              <w:spacing w:line="240" w:lineRule="exact"/>
              <w:rPr>
                <w:rFonts w:eastAsia="標楷體"/>
                <w:sz w:val="18"/>
                <w:szCs w:val="22"/>
              </w:rPr>
            </w:pPr>
            <w:r w:rsidRPr="007B4B31">
              <w:rPr>
                <w:rFonts w:eastAsia="標楷體"/>
                <w:sz w:val="18"/>
                <w:szCs w:val="20"/>
              </w:rPr>
              <w:t>檢驗項目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81A6DAE" w14:textId="77777777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08EE93B1" w14:textId="77777777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)</w:t>
            </w:r>
          </w:p>
          <w:p w14:paraId="43A49ADB" w14:textId="77777777" w:rsidR="003C3D51" w:rsidRPr="007B4B31" w:rsidRDefault="003C3D51" w:rsidP="003C3D51">
            <w:pPr>
              <w:tabs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1CD5AE2F" w14:textId="77777777" w:rsidR="003C3D51" w:rsidRPr="007B4B31" w:rsidRDefault="003C3D51" w:rsidP="003C3D51">
            <w:pPr>
              <w:tabs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 xml:space="preserve">，如需其它檢測方法請註明：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)</w:t>
            </w:r>
          </w:p>
          <w:p w14:paraId="4C8806C2" w14:textId="77777777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六項指標性非戴奧辛類多氯聯苯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19781779" w14:textId="77777777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 )</w:t>
            </w:r>
          </w:p>
          <w:p w14:paraId="04CD96CF" w14:textId="2F292C03" w:rsidR="003C3D51" w:rsidRPr="007B4B31" w:rsidRDefault="003C3D51" w:rsidP="003C3D51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其它項目</w:t>
            </w:r>
          </w:p>
        </w:tc>
      </w:tr>
      <w:tr w:rsidR="007B4B31" w:rsidRPr="007B4B31" w14:paraId="1805F0CE" w14:textId="77777777" w:rsidTr="00BF7E5C">
        <w:trPr>
          <w:trHeight w:val="453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AF036D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樣品</w:t>
            </w:r>
          </w:p>
          <w:p w14:paraId="05237280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資訊</w:t>
            </w:r>
          </w:p>
          <w:p w14:paraId="3BEC3C64" w14:textId="17A5C3A3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(</w:t>
            </w:r>
            <w:r w:rsidR="003F62BF" w:rsidRPr="007B4B31">
              <w:rPr>
                <w:rFonts w:eastAsia="標楷體"/>
                <w:sz w:val="20"/>
                <w:szCs w:val="20"/>
              </w:rPr>
              <w:t>6</w:t>
            </w:r>
            <w:r w:rsidRPr="007B4B3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A264" w14:textId="77777777" w:rsidR="003C3D51" w:rsidRPr="007B4B31" w:rsidRDefault="003C3D51" w:rsidP="0090795B">
            <w:pPr>
              <w:spacing w:line="240" w:lineRule="exact"/>
              <w:rPr>
                <w:rFonts w:eastAsia="標楷體"/>
                <w:sz w:val="18"/>
                <w:szCs w:val="20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樣品</w:t>
            </w:r>
            <w:r w:rsidRPr="007B4B31">
              <w:rPr>
                <w:rFonts w:eastAsia="標楷體"/>
                <w:sz w:val="18"/>
                <w:szCs w:val="20"/>
              </w:rPr>
              <w:t>名稱</w:t>
            </w:r>
            <w:r w:rsidRPr="007B4B31">
              <w:rPr>
                <w:rFonts w:eastAsia="標楷體" w:hint="eastAsia"/>
                <w:sz w:val="18"/>
                <w:szCs w:val="20"/>
              </w:rPr>
              <w:t>及編號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BCE8" w14:textId="77777777" w:rsidR="003C3D51" w:rsidRPr="007B4B31" w:rsidRDefault="003C3D51" w:rsidP="0090795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DD62" w14:textId="77777777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保存方式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863CEEC" w14:textId="4E3332F1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ind w:leftChars="-45" w:left="-108" w:rightChars="-46" w:right="-110"/>
              <w:jc w:val="center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室溫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eastAsia="標楷體"/>
                <w:sz w:val="18"/>
                <w:szCs w:val="18"/>
              </w:rPr>
              <w:t>冷藏</w:t>
            </w:r>
            <w:r w:rsidRPr="007B4B31">
              <w:rPr>
                <w:rFonts w:eastAsia="標楷體" w:hint="eastAsia"/>
                <w:sz w:val="18"/>
                <w:szCs w:val="18"/>
              </w:rPr>
              <w:t xml:space="preserve"> </w:t>
            </w:r>
          </w:p>
        </w:tc>
      </w:tr>
      <w:tr w:rsidR="007B4B31" w:rsidRPr="007B4B31" w14:paraId="7F587B03" w14:textId="77777777" w:rsidTr="00932535">
        <w:trPr>
          <w:trHeight w:val="964"/>
        </w:trPr>
        <w:tc>
          <w:tcPr>
            <w:tcW w:w="70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F3C3BC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E647" w14:textId="77777777" w:rsidR="003C3D51" w:rsidRPr="007B4B31" w:rsidRDefault="003C3D51" w:rsidP="0090795B">
            <w:pPr>
              <w:tabs>
                <w:tab w:val="left" w:pos="2795"/>
                <w:tab w:val="left" w:pos="5134"/>
              </w:tabs>
              <w:snapToGrid w:val="0"/>
              <w:rPr>
                <w:rFonts w:eastAsia="標楷體"/>
                <w:sz w:val="16"/>
                <w:szCs w:val="18"/>
              </w:rPr>
            </w:pPr>
            <w:r w:rsidRPr="007B4B31">
              <w:rPr>
                <w:rFonts w:eastAsia="標楷體" w:hint="eastAsia"/>
                <w:sz w:val="18"/>
                <w:szCs w:val="20"/>
              </w:rPr>
              <w:t>其它需註明於報告上之資訊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2A97099C" w14:textId="583B7B42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7B4B31">
              <w:rPr>
                <w:rFonts w:eastAsia="標楷體" w:hint="eastAsia"/>
                <w:sz w:val="16"/>
                <w:szCs w:val="18"/>
              </w:rPr>
              <w:t>(</w:t>
            </w:r>
            <w:r w:rsidRPr="007B4B31">
              <w:rPr>
                <w:rFonts w:eastAsia="標楷體" w:hint="eastAsia"/>
                <w:sz w:val="16"/>
                <w:szCs w:val="18"/>
              </w:rPr>
              <w:t>例如：</w:t>
            </w:r>
            <w:r w:rsidRPr="007B4B31">
              <w:rPr>
                <w:rFonts w:eastAsia="標楷體"/>
                <w:sz w:val="16"/>
                <w:szCs w:val="18"/>
              </w:rPr>
              <w:t>製造商</w:t>
            </w:r>
            <w:r w:rsidRPr="007B4B31">
              <w:rPr>
                <w:rFonts w:eastAsia="標楷體" w:hint="eastAsia"/>
                <w:sz w:val="16"/>
                <w:szCs w:val="18"/>
              </w:rPr>
              <w:t>/</w:t>
            </w:r>
            <w:r w:rsidRPr="007B4B31">
              <w:rPr>
                <w:rFonts w:eastAsia="標楷體"/>
                <w:sz w:val="16"/>
                <w:szCs w:val="18"/>
              </w:rPr>
              <w:t>負責廠商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 w:hint="eastAsia"/>
                <w:sz w:val="16"/>
                <w:szCs w:val="16"/>
              </w:rPr>
              <w:t>產地、</w:t>
            </w:r>
            <w:r w:rsidRPr="007B4B31">
              <w:rPr>
                <w:rFonts w:eastAsia="標楷體"/>
                <w:sz w:val="16"/>
                <w:szCs w:val="18"/>
              </w:rPr>
              <w:t>批號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製造日期</w:t>
            </w:r>
            <w:r w:rsidRPr="007B4B31">
              <w:rPr>
                <w:rFonts w:eastAsia="標楷體" w:hint="eastAsia"/>
                <w:sz w:val="16"/>
                <w:szCs w:val="18"/>
              </w:rPr>
              <w:t>、</w:t>
            </w:r>
            <w:r w:rsidRPr="007B4B31">
              <w:rPr>
                <w:rFonts w:eastAsia="標楷體"/>
                <w:sz w:val="16"/>
                <w:szCs w:val="18"/>
              </w:rPr>
              <w:t>有效日期</w:t>
            </w:r>
            <w:r w:rsidR="00C56AC7" w:rsidRPr="007B4B31">
              <w:rPr>
                <w:rFonts w:eastAsia="標楷體" w:hint="eastAsia"/>
                <w:sz w:val="16"/>
                <w:szCs w:val="18"/>
              </w:rPr>
              <w:t>。若無則免填。</w:t>
            </w:r>
            <w:r w:rsidRPr="007B4B31">
              <w:rPr>
                <w:rFonts w:eastAsia="標楷體" w:hint="eastAsia"/>
                <w:sz w:val="16"/>
                <w:szCs w:val="18"/>
              </w:rPr>
              <w:t>)</w:t>
            </w:r>
          </w:p>
        </w:tc>
      </w:tr>
      <w:tr w:rsidR="007B4B31" w:rsidRPr="007B4B31" w14:paraId="1994D40D" w14:textId="77777777" w:rsidTr="005533DA">
        <w:trPr>
          <w:trHeight w:val="1588"/>
        </w:trPr>
        <w:tc>
          <w:tcPr>
            <w:tcW w:w="70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41E07" w14:textId="77777777" w:rsidR="003C3D51" w:rsidRPr="007B4B31" w:rsidRDefault="003C3D51" w:rsidP="0090795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9072" w14:textId="77777777" w:rsidR="003C3D51" w:rsidRPr="007B4B31" w:rsidRDefault="003C3D51" w:rsidP="0090795B">
            <w:pPr>
              <w:tabs>
                <w:tab w:val="left" w:pos="2795"/>
                <w:tab w:val="left" w:pos="5134"/>
              </w:tabs>
              <w:spacing w:line="240" w:lineRule="exact"/>
              <w:rPr>
                <w:rFonts w:eastAsia="標楷體"/>
                <w:sz w:val="18"/>
                <w:szCs w:val="22"/>
              </w:rPr>
            </w:pPr>
            <w:r w:rsidRPr="007B4B31">
              <w:rPr>
                <w:rFonts w:eastAsia="標楷體"/>
                <w:sz w:val="18"/>
                <w:szCs w:val="20"/>
              </w:rPr>
              <w:t>檢驗項目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DA204BC" w14:textId="77777777" w:rsidR="003C3D51" w:rsidRPr="007B4B31" w:rsidRDefault="003C3D51" w:rsidP="0090795B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7B9C82C9" w14:textId="502896AE" w:rsidR="003C3D51" w:rsidRPr="007B4B31" w:rsidRDefault="003C3D51" w:rsidP="0090795B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)</w:t>
            </w:r>
          </w:p>
          <w:p w14:paraId="3E524C7C" w14:textId="77777777" w:rsidR="003C3D51" w:rsidRPr="007B4B31" w:rsidRDefault="003C3D51" w:rsidP="0090795B">
            <w:pPr>
              <w:tabs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764D0770" w14:textId="65CED31D" w:rsidR="003C3D51" w:rsidRPr="007B4B31" w:rsidRDefault="003C3D51" w:rsidP="0090795B">
            <w:pPr>
              <w:tabs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 xml:space="preserve">，如需其它檢測方法請註明：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)</w:t>
            </w:r>
          </w:p>
          <w:p w14:paraId="04233E17" w14:textId="77777777" w:rsidR="003C3D51" w:rsidRPr="007B4B31" w:rsidRDefault="003C3D51" w:rsidP="0090795B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eastAsia="標楷體"/>
                <w:sz w:val="18"/>
                <w:szCs w:val="18"/>
                <w:vertAlign w:val="superscript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六項指標性非戴奧辛類多氯聯苯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</w:p>
          <w:p w14:paraId="5711A922" w14:textId="6A972196" w:rsidR="003C3D51" w:rsidRPr="007B4B31" w:rsidRDefault="003C3D51" w:rsidP="0090795B">
            <w:pPr>
              <w:tabs>
                <w:tab w:val="left" w:pos="2304"/>
                <w:tab w:val="left" w:pos="4708"/>
              </w:tabs>
              <w:snapToGrid w:val="0"/>
              <w:ind w:rightChars="50" w:right="120" w:firstLineChars="100" w:firstLine="18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eastAsia="標楷體"/>
                <w:sz w:val="18"/>
                <w:szCs w:val="18"/>
              </w:rPr>
              <w:t>(</w:t>
            </w:r>
            <w:r w:rsidRPr="007B4B31">
              <w:rPr>
                <w:rFonts w:eastAsia="標楷體" w:hint="eastAsia"/>
                <w:sz w:val="18"/>
                <w:szCs w:val="18"/>
              </w:rPr>
              <w:t>檢測方法</w:t>
            </w:r>
            <w:r w:rsidRPr="007B4B31">
              <w:rPr>
                <w:rFonts w:eastAsia="標楷體"/>
                <w:sz w:val="18"/>
                <w:szCs w:val="18"/>
              </w:rPr>
              <w:t xml:space="preserve">MOHWO 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>0026.01</w:t>
            </w:r>
            <w:r w:rsidRPr="007B4B31">
              <w:rPr>
                <w:rFonts w:eastAsia="標楷體" w:hint="eastAsia"/>
                <w:sz w:val="18"/>
                <w:szCs w:val="18"/>
                <w:vertAlign w:val="superscript"/>
              </w:rPr>
              <w:t>*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，如需其它檢測方法請註明：</w:t>
            </w:r>
            <w:r w:rsidRPr="007B4B31">
              <w:rPr>
                <w:rFonts w:ascii="標楷體" w:eastAsia="標楷體" w:hAnsi="標楷體"/>
                <w:sz w:val="18"/>
                <w:szCs w:val="18"/>
              </w:rPr>
              <w:t xml:space="preserve">                           )</w:t>
            </w:r>
          </w:p>
          <w:p w14:paraId="5B9260B5" w14:textId="77777777" w:rsidR="003C3D51" w:rsidRPr="007B4B31" w:rsidRDefault="003C3D51" w:rsidP="0090795B">
            <w:pPr>
              <w:tabs>
                <w:tab w:val="left" w:pos="2304"/>
                <w:tab w:val="left" w:pos="4708"/>
              </w:tabs>
              <w:snapToGrid w:val="0"/>
              <w:ind w:rightChars="50" w:right="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B4B31">
              <w:rPr>
                <w:rFonts w:ascii="標楷體" w:eastAsia="標楷體" w:hAnsi="標楷體"/>
                <w:sz w:val="18"/>
                <w:szCs w:val="18"/>
              </w:rPr>
              <w:t>□</w:t>
            </w:r>
            <w:r w:rsidRPr="007B4B31">
              <w:rPr>
                <w:rFonts w:ascii="標楷體" w:eastAsia="標楷體" w:hAnsi="標楷體" w:hint="eastAsia"/>
                <w:sz w:val="18"/>
                <w:szCs w:val="18"/>
              </w:rPr>
              <w:t>其它項目</w:t>
            </w:r>
          </w:p>
        </w:tc>
      </w:tr>
    </w:tbl>
    <w:p w14:paraId="5CB214D7" w14:textId="13651F5F" w:rsidR="00257BCF" w:rsidRDefault="00CD2995" w:rsidP="00257BCF">
      <w:pPr>
        <w:snapToGrid w:val="0"/>
        <w:spacing w:beforeLines="50" w:before="180" w:line="0" w:lineRule="atLeast"/>
        <w:jc w:val="center"/>
        <w:rPr>
          <w:rFonts w:eastAsia="標楷體" w:hAnsi="標楷體"/>
          <w:sz w:val="20"/>
          <w:szCs w:val="20"/>
        </w:rPr>
      </w:pPr>
      <w:r w:rsidRPr="007B4B31">
        <w:rPr>
          <w:rFonts w:eastAsia="標楷體" w:hAnsi="標楷體" w:hint="eastAsia"/>
          <w:sz w:val="20"/>
          <w:szCs w:val="20"/>
        </w:rPr>
        <w:t>第</w:t>
      </w:r>
      <w:r w:rsidR="00932535" w:rsidRPr="007B4B31">
        <w:rPr>
          <w:rFonts w:eastAsia="標楷體" w:hAnsi="標楷體" w:hint="eastAsia"/>
          <w:sz w:val="20"/>
          <w:szCs w:val="20"/>
        </w:rPr>
        <w:t xml:space="preserve">  </w:t>
      </w:r>
      <w:r w:rsidRPr="007B4B31">
        <w:rPr>
          <w:rFonts w:eastAsia="標楷體" w:hAnsi="標楷體"/>
          <w:sz w:val="20"/>
          <w:szCs w:val="20"/>
        </w:rPr>
        <w:t>頁，</w:t>
      </w:r>
      <w:r w:rsidRPr="007B4B31">
        <w:rPr>
          <w:rFonts w:eastAsia="標楷體" w:hAnsi="標楷體" w:hint="eastAsia"/>
          <w:sz w:val="20"/>
          <w:szCs w:val="20"/>
        </w:rPr>
        <w:t>共</w:t>
      </w:r>
      <w:r w:rsidRPr="007B4B31">
        <w:rPr>
          <w:rFonts w:eastAsia="標楷體" w:hAnsi="標楷體" w:hint="eastAsia"/>
          <w:sz w:val="20"/>
          <w:szCs w:val="20"/>
        </w:rPr>
        <w:t xml:space="preserve">   </w:t>
      </w:r>
      <w:r w:rsidRPr="007B4B31">
        <w:rPr>
          <w:rFonts w:eastAsia="標楷體" w:hAnsi="標楷體"/>
          <w:sz w:val="20"/>
          <w:szCs w:val="20"/>
        </w:rPr>
        <w:t>頁</w:t>
      </w:r>
    </w:p>
    <w:p w14:paraId="76F471F8" w14:textId="77777777" w:rsidR="007070E4" w:rsidRDefault="007070E4" w:rsidP="00257BCF">
      <w:pPr>
        <w:snapToGrid w:val="0"/>
        <w:spacing w:beforeLines="50" w:before="180" w:line="0" w:lineRule="atLeast"/>
        <w:jc w:val="center"/>
        <w:rPr>
          <w:rFonts w:eastAsia="標楷體" w:hAnsi="標楷體"/>
          <w:sz w:val="20"/>
          <w:szCs w:val="20"/>
        </w:rPr>
        <w:sectPr w:rsidR="007070E4" w:rsidSect="00932535">
          <w:pgSz w:w="11906" w:h="16838"/>
          <w:pgMar w:top="851" w:right="998" w:bottom="567" w:left="1134" w:header="425" w:footer="992" w:gutter="0"/>
          <w:cols w:space="425"/>
          <w:docGrid w:type="lines" w:linePitch="360"/>
        </w:sectPr>
      </w:pPr>
    </w:p>
    <w:p w14:paraId="141BF513" w14:textId="1472BF47" w:rsidR="00932535" w:rsidRPr="000A2A3B" w:rsidRDefault="00BD2F83" w:rsidP="00584EED">
      <w:pPr>
        <w:snapToGrid w:val="0"/>
        <w:ind w:rightChars="-62" w:right="-149"/>
      </w:pPr>
      <w:r w:rsidRPr="000A2A3B">
        <w:rPr>
          <w:rFonts w:eastAsia="標楷體" w:hint="eastAsia"/>
        </w:rPr>
        <w:lastRenderedPageBreak/>
        <w:t>食品中戴奧辛</w:t>
      </w:r>
      <w:r w:rsidRPr="000A2A3B">
        <w:rPr>
          <w:rFonts w:eastAsia="標楷體" w:hint="eastAsia"/>
        </w:rPr>
        <w:t>/</w:t>
      </w:r>
      <w:r w:rsidRPr="000A2A3B">
        <w:rPr>
          <w:rFonts w:eastAsia="標楷體" w:hint="eastAsia"/>
        </w:rPr>
        <w:t>多氯聯苯檢驗委託單</w:t>
      </w:r>
      <w:r w:rsidRPr="000A2A3B">
        <w:rPr>
          <w:rFonts w:eastAsia="標楷體"/>
        </w:rPr>
        <w:t xml:space="preserve">   </w:t>
      </w:r>
      <w:r w:rsidRPr="000A2A3B">
        <w:rPr>
          <w:rFonts w:eastAsia="標楷體" w:hint="eastAsia"/>
          <w:sz w:val="20"/>
          <w:szCs w:val="20"/>
        </w:rPr>
        <w:t>（文件編號：</w:t>
      </w:r>
      <w:r w:rsidRPr="000A2A3B">
        <w:rPr>
          <w:rFonts w:eastAsia="標楷體" w:hint="eastAsia"/>
          <w:sz w:val="20"/>
          <w:szCs w:val="20"/>
        </w:rPr>
        <w:t>D</w:t>
      </w:r>
      <w:r w:rsidRPr="000A2A3B">
        <w:rPr>
          <w:rFonts w:eastAsia="標楷體"/>
          <w:sz w:val="20"/>
          <w:szCs w:val="20"/>
        </w:rPr>
        <w:t>Q-207</w:t>
      </w:r>
      <w:bookmarkStart w:id="0" w:name="_GoBack"/>
      <w:bookmarkEnd w:id="0"/>
      <w:r w:rsidRPr="000A2A3B">
        <w:rPr>
          <w:rFonts w:eastAsia="標楷體"/>
          <w:sz w:val="20"/>
          <w:szCs w:val="20"/>
        </w:rPr>
        <w:t>01-5-3</w:t>
      </w:r>
      <w:r w:rsidRPr="000A2A3B">
        <w:rPr>
          <w:rFonts w:eastAsia="標楷體" w:hint="eastAsia"/>
          <w:sz w:val="20"/>
          <w:szCs w:val="20"/>
        </w:rPr>
        <w:t>）（版次：</w:t>
      </w:r>
      <w:r w:rsidRPr="000A2A3B">
        <w:rPr>
          <w:rFonts w:eastAsia="標楷體"/>
          <w:sz w:val="20"/>
          <w:szCs w:val="20"/>
        </w:rPr>
        <w:t>6-1</w:t>
      </w:r>
      <w:r w:rsidRPr="000A2A3B">
        <w:rPr>
          <w:rFonts w:eastAsia="標楷體" w:hint="eastAsia"/>
          <w:sz w:val="20"/>
          <w:szCs w:val="20"/>
        </w:rPr>
        <w:t>）（核准日期：</w:t>
      </w:r>
      <w:r w:rsidRPr="000A2A3B">
        <w:rPr>
          <w:rFonts w:eastAsia="標楷體" w:hint="eastAsia"/>
          <w:sz w:val="20"/>
          <w:szCs w:val="20"/>
        </w:rPr>
        <w:t>1</w:t>
      </w:r>
      <w:r w:rsidRPr="000A2A3B">
        <w:rPr>
          <w:rFonts w:eastAsia="標楷體"/>
          <w:sz w:val="20"/>
          <w:szCs w:val="20"/>
        </w:rPr>
        <w:t>12.12.15</w:t>
      </w:r>
      <w:r w:rsidRPr="000A2A3B">
        <w:rPr>
          <w:rFonts w:eastAsia="標楷體" w:hint="eastAsia"/>
          <w:sz w:val="20"/>
          <w:szCs w:val="20"/>
        </w:rPr>
        <w:t>）</w:t>
      </w:r>
    </w:p>
    <w:tbl>
      <w:tblPr>
        <w:tblW w:w="10207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4"/>
        <w:gridCol w:w="1590"/>
        <w:gridCol w:w="1591"/>
        <w:gridCol w:w="1590"/>
        <w:gridCol w:w="1591"/>
        <w:gridCol w:w="1591"/>
      </w:tblGrid>
      <w:tr w:rsidR="007B4B31" w:rsidRPr="007B4B31" w14:paraId="4DC8BB10" w14:textId="77777777" w:rsidTr="007070E4">
        <w:trPr>
          <w:trHeight w:val="283"/>
        </w:trPr>
        <w:tc>
          <w:tcPr>
            <w:tcW w:w="10207" w:type="dxa"/>
            <w:gridSpan w:val="6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DB1EC73" w14:textId="77777777" w:rsidR="005533DA" w:rsidRPr="007B4B31" w:rsidRDefault="005533DA" w:rsidP="00932535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B4B31">
              <w:rPr>
                <w:rFonts w:ascii="微軟正黑體" w:eastAsia="微軟正黑體" w:hAnsi="微軟正黑體"/>
                <w:sz w:val="32"/>
                <w:szCs w:val="32"/>
              </w:rPr>
              <w:t>正修科技大學超微量研究科技中心</w:t>
            </w:r>
            <w:r w:rsidRPr="007B4B31">
              <w:rPr>
                <w:rFonts w:ascii="微軟正黑體" w:eastAsia="微軟正黑體" w:hAnsi="微軟正黑體" w:hint="eastAsia"/>
                <w:sz w:val="32"/>
                <w:szCs w:val="32"/>
              </w:rPr>
              <w:t>環境檢測實驗室</w:t>
            </w:r>
          </w:p>
        </w:tc>
      </w:tr>
      <w:tr w:rsidR="007B4B31" w:rsidRPr="007B4B31" w14:paraId="6FEF58A9" w14:textId="77777777" w:rsidTr="007070E4">
        <w:trPr>
          <w:trHeight w:val="397"/>
        </w:trPr>
        <w:tc>
          <w:tcPr>
            <w:tcW w:w="10207" w:type="dxa"/>
            <w:gridSpan w:val="6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0B2DF8" w14:textId="443C02F0" w:rsidR="00257BCF" w:rsidRPr="007B4B31" w:rsidRDefault="00257BCF" w:rsidP="00EA0FF4">
            <w:pPr>
              <w:ind w:rightChars="-47" w:right="-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4B31">
              <w:rPr>
                <w:rFonts w:eastAsia="標楷體"/>
              </w:rPr>
              <w:t>檢驗項目</w:t>
            </w:r>
            <w:r w:rsidRPr="007B4B31">
              <w:rPr>
                <w:rFonts w:eastAsia="標楷體" w:hint="eastAsia"/>
              </w:rPr>
              <w:t>認證範圍</w:t>
            </w:r>
          </w:p>
        </w:tc>
      </w:tr>
      <w:tr w:rsidR="007B4B31" w:rsidRPr="007B4B31" w14:paraId="2CD0C334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27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C2935DE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776C895" w14:textId="7758C255" w:rsidR="00257BCF" w:rsidRPr="007B4B31" w:rsidRDefault="00257BCF" w:rsidP="00257BCF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禽畜製品類、蛋類、油脂類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9CCAD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水產動物類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25A26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乳品類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9504D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蔬果植物類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87A746A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歲以下嬰幼兒食用之食品</w:t>
            </w:r>
          </w:p>
        </w:tc>
      </w:tr>
      <w:tr w:rsidR="007B4B31" w:rsidRPr="007B4B31" w14:paraId="49DE8049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27"/>
        </w:trPr>
        <w:tc>
          <w:tcPr>
            <w:tcW w:w="10207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5FDD5A4F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B4B31">
              <w:rPr>
                <w:rFonts w:eastAsia="標楷體" w:hint="eastAsia"/>
                <w:bCs/>
                <w:sz w:val="20"/>
                <w:szCs w:val="20"/>
              </w:rPr>
              <w:t>戴奧辛</w:t>
            </w:r>
          </w:p>
        </w:tc>
      </w:tr>
      <w:tr w:rsidR="007B4B31" w:rsidRPr="007B4B31" w14:paraId="56E210C3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7EC4676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>化合物名稱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E5803D2" w14:textId="77777777" w:rsidR="00257BCF" w:rsidRPr="007B4B31" w:rsidRDefault="00257BCF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 xml:space="preserve">pg/g </w:t>
            </w:r>
            <w:r w:rsidRPr="007B4B31">
              <w:rPr>
                <w:rFonts w:eastAsia="標楷體"/>
                <w:bCs/>
                <w:sz w:val="20"/>
                <w:szCs w:val="20"/>
              </w:rPr>
              <w:t>脂肪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758F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 xml:space="preserve">pg/g </w:t>
            </w:r>
            <w:r w:rsidRPr="007B4B31">
              <w:rPr>
                <w:rFonts w:eastAsia="標楷體" w:hint="eastAsia"/>
                <w:bCs/>
                <w:sz w:val="20"/>
                <w:szCs w:val="20"/>
              </w:rPr>
              <w:t>濕重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891C67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 xml:space="preserve">pg/g </w:t>
            </w:r>
            <w:r w:rsidRPr="007B4B31">
              <w:rPr>
                <w:rFonts w:eastAsia="標楷體"/>
                <w:bCs/>
                <w:sz w:val="20"/>
                <w:szCs w:val="20"/>
              </w:rPr>
              <w:t>脂肪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36573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pg/g </w:t>
            </w: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濕重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D27B1EF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 xml:space="preserve">pg/g </w:t>
            </w:r>
            <w:r w:rsidRPr="007B4B31">
              <w:rPr>
                <w:rFonts w:eastAsia="標楷體" w:hint="eastAsia"/>
                <w:bCs/>
                <w:sz w:val="20"/>
                <w:szCs w:val="20"/>
              </w:rPr>
              <w:t>濕重</w:t>
            </w:r>
          </w:p>
        </w:tc>
      </w:tr>
      <w:tr w:rsidR="007B4B31" w:rsidRPr="007B4B31" w14:paraId="53680CD5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A9FB1B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2,3,7,8-TeCDF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491314B9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0.05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7B4B31">
              <w:rPr>
                <w:rFonts w:eastAsia="標楷體"/>
                <w:sz w:val="20"/>
                <w:szCs w:val="20"/>
              </w:rPr>
              <w:t>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ED5D8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0.005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7B4B31">
              <w:rPr>
                <w:rFonts w:eastAsia="標楷體"/>
                <w:sz w:val="20"/>
                <w:szCs w:val="20"/>
              </w:rPr>
              <w:t>~ 2.0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CA331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0.05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7B4B31">
              <w:rPr>
                <w:rFonts w:eastAsia="標楷體"/>
                <w:sz w:val="20"/>
                <w:szCs w:val="20"/>
              </w:rPr>
              <w:t>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D8B54" w14:textId="6E735E76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0.025 ~ 10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AF71185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0.005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7B4B31">
              <w:rPr>
                <w:rFonts w:eastAsia="標楷體"/>
                <w:sz w:val="20"/>
                <w:szCs w:val="20"/>
              </w:rPr>
              <w:t>~ 2.0</w:t>
            </w:r>
          </w:p>
        </w:tc>
      </w:tr>
      <w:tr w:rsidR="007B4B31" w:rsidRPr="007B4B31" w14:paraId="3ED95AB2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C12856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1,2,3,7,8-PeCDF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623546BA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74575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DE17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FA9F5" w14:textId="5AFBD525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781563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6A68E34A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792F70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2,3,4,7,8-PeCDF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4B1DAE2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01A63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18B5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C60BF" w14:textId="0A2CC516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88A28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2992E871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E48804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1,2,3,4,7,8-HxCDF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E42DE23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0D90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303C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47BF4" w14:textId="72918BE5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173FBE3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66544DF2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BFAA4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1,2,3,6,7,8-HxCDF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0EFB12EA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14A5D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FF840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368DF" w14:textId="54B0C52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6FB00A4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0C3FD9A2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3F29DC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2,3,4,6,7,8-HxCDF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135BAC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C6188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4105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466D2" w14:textId="1C8857D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F69787A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59EB2038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8CD254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1,2,3,7,8,9-HxCDF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D6D9604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0E575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6050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C0A07" w14:textId="359E9172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BE98DA0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2DF5C58D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3FF02B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1,2,3,4,6,7,8-HpCDF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2BED63B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6F88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84A0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7E411" w14:textId="1F3EA10D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875100F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65B02F17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A86B3E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1,2,3,4,7,8,9-HpCDF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00270C2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92953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8AA8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2CE0A" w14:textId="40B53302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9B73D1C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54F6B948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0B6FFB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OCDF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8D3B5D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0.50 ~ 200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4DCA4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0.050 ~ 20.0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6972C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0.20 ~ 200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25956" w14:textId="13D12A30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0.250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46A16BA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0.050 ~ 20.0</w:t>
            </w:r>
          </w:p>
        </w:tc>
      </w:tr>
      <w:tr w:rsidR="007B4B31" w:rsidRPr="007B4B31" w14:paraId="63882667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2EE596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2,3,7,8-TeCDD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A2A6A95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0.05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7ADB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0.005 ~ 2.0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F65E0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0.05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4055C" w14:textId="5A4C40C3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0.025 ~ 10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ECE8319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0.005 ~ 2.0</w:t>
            </w:r>
          </w:p>
        </w:tc>
      </w:tr>
      <w:tr w:rsidR="007B4B31" w:rsidRPr="007B4B31" w14:paraId="152BD72D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3632D4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1,2,3,7,8-PeCDD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2F48E10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EC19C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B452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8C327" w14:textId="3A5D6410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D63B538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749590F1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EA84CE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1,2,3,4,7,8-HxCDD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8F5BA2A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3A33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0277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7515B" w14:textId="2BD490E1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618E853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21835400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E650C2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1,2,3,6,7,8-HxCDD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26B4E8D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522BA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6FC7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027E4" w14:textId="14C6E421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4671452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780499A5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3A3F0B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1,2,3,7,8,9-HxCDD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439167E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CF49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2A79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34E80" w14:textId="2D2A780B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E2762C2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1270EA7D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8741CE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1,2,3,4,6,7,8-HpCDD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6F46735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0.25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8414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A5F8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E9827" w14:textId="514BFE5C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0.125 ~ 50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0CFE42A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0.025 ~ 10.0</w:t>
            </w:r>
          </w:p>
        </w:tc>
      </w:tr>
      <w:tr w:rsidR="007B4B31" w:rsidRPr="007B4B31" w14:paraId="6B327A91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E07EFA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OCDD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0F73EDD4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0.50 ~ 200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7898C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0.050 ~ 20.0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9F664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0.20 ~ 200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E4D91" w14:textId="6B69EA62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0.250 ~ 100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AA29B74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0.050 ~ 20.0</w:t>
            </w:r>
          </w:p>
        </w:tc>
      </w:tr>
      <w:tr w:rsidR="007B4B31" w:rsidRPr="007B4B31" w14:paraId="57F9FE94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14:paraId="0A950D2E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Total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32764F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4.35 ~ 1740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94DF7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0.435 ~ 174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2071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1.80 ~ 1740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6004D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2.175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 ~ 870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765DD2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0.435 ~ 174</w:t>
            </w:r>
          </w:p>
        </w:tc>
      </w:tr>
      <w:tr w:rsidR="007B4B31" w:rsidRPr="007B4B31" w14:paraId="0723D30B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2CA863F0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To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>tal TEQ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30EA9E8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0.</w:t>
            </w:r>
            <w:r w:rsidRPr="007B4B31">
              <w:rPr>
                <w:rFonts w:eastAsia="標楷體"/>
                <w:sz w:val="20"/>
                <w:szCs w:val="20"/>
              </w:rPr>
              <w:t xml:space="preserve">570 ~ </w:t>
            </w:r>
            <w:r w:rsidRPr="007B4B31">
              <w:rPr>
                <w:rFonts w:eastAsia="標楷體" w:hint="eastAsia"/>
                <w:sz w:val="20"/>
                <w:szCs w:val="20"/>
              </w:rPr>
              <w:t>228.1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8FA33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0</w:t>
            </w:r>
            <w:r w:rsidRPr="007B4B31">
              <w:rPr>
                <w:rFonts w:eastAsia="標楷體"/>
                <w:sz w:val="20"/>
                <w:szCs w:val="20"/>
              </w:rPr>
              <w:t>.0570 ~ 22.81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BAA4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0.261</w:t>
            </w:r>
            <w:r w:rsidRPr="007B4B31">
              <w:rPr>
                <w:rFonts w:eastAsia="標楷體"/>
                <w:sz w:val="20"/>
                <w:szCs w:val="20"/>
              </w:rPr>
              <w:t xml:space="preserve"> ~ </w:t>
            </w:r>
            <w:r w:rsidRPr="007B4B31">
              <w:rPr>
                <w:rFonts w:eastAsia="標楷體" w:hint="eastAsia"/>
                <w:sz w:val="20"/>
                <w:szCs w:val="20"/>
              </w:rPr>
              <w:t>228.1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11AF3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0.285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>~ 114.1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663A0FD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0</w:t>
            </w:r>
            <w:r w:rsidRPr="007B4B31">
              <w:rPr>
                <w:rFonts w:eastAsia="標楷體"/>
                <w:sz w:val="20"/>
                <w:szCs w:val="20"/>
              </w:rPr>
              <w:t>.0570 ~ 22.81</w:t>
            </w:r>
          </w:p>
        </w:tc>
      </w:tr>
      <w:tr w:rsidR="007B4B31" w:rsidRPr="007B4B31" w14:paraId="0D10E102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27"/>
        </w:trPr>
        <w:tc>
          <w:tcPr>
            <w:tcW w:w="10207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</w:tcPr>
          <w:p w14:paraId="04640B44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戴奧辛類多氯聯苯</w:t>
            </w:r>
          </w:p>
        </w:tc>
      </w:tr>
      <w:tr w:rsidR="007B4B31" w:rsidRPr="007B4B31" w14:paraId="36714396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B94D122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>化合物名稱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7727E329" w14:textId="77777777" w:rsidR="00257BCF" w:rsidRPr="007B4B31" w:rsidRDefault="00257BCF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 xml:space="preserve">pg/g </w:t>
            </w:r>
            <w:r w:rsidRPr="007B4B31">
              <w:rPr>
                <w:rFonts w:eastAsia="標楷體"/>
                <w:bCs/>
                <w:sz w:val="20"/>
                <w:szCs w:val="20"/>
              </w:rPr>
              <w:t>脂肪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2859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 xml:space="preserve">pg/g </w:t>
            </w:r>
            <w:r w:rsidRPr="007B4B31">
              <w:rPr>
                <w:rFonts w:eastAsia="標楷體" w:hint="eastAsia"/>
                <w:bCs/>
                <w:sz w:val="20"/>
                <w:szCs w:val="20"/>
              </w:rPr>
              <w:t>濕重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55A2D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 xml:space="preserve">pg/g </w:t>
            </w:r>
            <w:r w:rsidRPr="007B4B31">
              <w:rPr>
                <w:rFonts w:eastAsia="標楷體"/>
                <w:bCs/>
                <w:sz w:val="20"/>
                <w:szCs w:val="20"/>
              </w:rPr>
              <w:t>脂肪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13D26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pg/g </w:t>
            </w: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濕重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9F3BB9D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 xml:space="preserve">pg/g </w:t>
            </w:r>
            <w:r w:rsidRPr="007B4B31">
              <w:rPr>
                <w:rFonts w:eastAsia="標楷體" w:hint="eastAsia"/>
                <w:bCs/>
                <w:sz w:val="20"/>
                <w:szCs w:val="20"/>
              </w:rPr>
              <w:t>濕重</w:t>
            </w:r>
          </w:p>
        </w:tc>
      </w:tr>
      <w:tr w:rsidR="007B4B31" w:rsidRPr="007B4B31" w14:paraId="100FC975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3AAB4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PCB#77(4CL)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0FC8CDA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769B9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7B4B31">
              <w:rPr>
                <w:rFonts w:eastAsia="標楷體"/>
                <w:sz w:val="20"/>
                <w:szCs w:val="20"/>
              </w:rPr>
              <w:t>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88AB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EBBCA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7B4B31">
              <w:rPr>
                <w:rFonts w:eastAsia="標楷體"/>
                <w:sz w:val="20"/>
                <w:szCs w:val="20"/>
              </w:rPr>
              <w:t>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2D71365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</w:t>
            </w:r>
            <w:r w:rsidRPr="007B4B3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7B4B31">
              <w:rPr>
                <w:rFonts w:eastAsia="標楷體"/>
                <w:sz w:val="20"/>
                <w:szCs w:val="20"/>
              </w:rPr>
              <w:t>~ 160</w:t>
            </w:r>
          </w:p>
        </w:tc>
      </w:tr>
      <w:tr w:rsidR="007B4B31" w:rsidRPr="007B4B31" w14:paraId="65FAF400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B0571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PCB#81(4CL)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009BFB5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C5EF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AB4B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3DC85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7FC6C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2C44FE88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6F870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PCB#105(5CL)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C9D02D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3F63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306A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5E6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1E6BF48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1200E3A5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E564E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PCB#114(5CL)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45D907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B2FA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52AA7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215B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D571D0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159E27FF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29E59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PCB#118(5CL)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2D5AAC7A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78224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C4CF5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12EA3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967290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25E01E16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71206D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PCB#123(5CL)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61F5D7AD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FFF3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AA8F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193E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2F4D6C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09057668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EEE64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PCB#126(5CL)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65059CD7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EDCE4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A2EB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F651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D532AA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4AD2AD0E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9C34AC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PCB#156(6CL)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09D6980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52420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5280A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D8D5D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0C4D95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09BA2FC7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45D2D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PCB#157(6CL)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04B588E0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0B0E6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98C2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1D6D0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A909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403F8336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C791E0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PCB#167(6CL)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71341B22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1E29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4C487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44DC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1E7AF5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628D4EEE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99953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PCB#169(6CL)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21FD6C3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C6327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2CDF3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3A36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D4105E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136BB585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19E7A3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PCB#189(7CL)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6D836A1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46CDE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A4264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0.20 </w:t>
            </w:r>
            <w:r w:rsidRPr="007B4B31">
              <w:rPr>
                <w:rFonts w:eastAsia="標楷體" w:cs="Arial"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1DF60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0.10 ~ 800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8B3590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0.02 ~ 160</w:t>
            </w:r>
          </w:p>
        </w:tc>
      </w:tr>
      <w:tr w:rsidR="007B4B31" w:rsidRPr="007B4B31" w14:paraId="12CF44D9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1F5D8D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Total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C54A07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2.40 </w:t>
            </w:r>
            <w:r w:rsidRPr="007B4B31">
              <w:rPr>
                <w:rFonts w:eastAsia="標楷體" w:cs="Arial"/>
                <w:bCs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19200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D08E9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0.24 </w:t>
            </w:r>
            <w:r w:rsidRPr="007B4B31">
              <w:rPr>
                <w:rFonts w:eastAsia="標楷體"/>
                <w:bCs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1920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8BFB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2.40 </w:t>
            </w:r>
            <w:r w:rsidRPr="007B4B31">
              <w:rPr>
                <w:rFonts w:eastAsia="標楷體" w:cs="Arial"/>
                <w:bCs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19200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0F33B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1.20 </w:t>
            </w:r>
            <w:r w:rsidRPr="007B4B31">
              <w:rPr>
                <w:rFonts w:eastAsia="標楷體"/>
                <w:bCs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9600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17FE70A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 xml:space="preserve">0.24 </w:t>
            </w:r>
            <w:r w:rsidRPr="007B4B31">
              <w:rPr>
                <w:rFonts w:eastAsia="標楷體"/>
                <w:bCs/>
                <w:sz w:val="20"/>
                <w:szCs w:val="20"/>
              </w:rPr>
              <w:t xml:space="preserve">~ </w:t>
            </w:r>
            <w:r w:rsidRPr="007B4B31">
              <w:rPr>
                <w:rFonts w:eastAsia="標楷體"/>
                <w:sz w:val="20"/>
                <w:szCs w:val="20"/>
              </w:rPr>
              <w:t>1920</w:t>
            </w:r>
          </w:p>
        </w:tc>
      </w:tr>
      <w:tr w:rsidR="007B4B31" w:rsidRPr="007B4B31" w14:paraId="130C6984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9106FC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kern w:val="0"/>
                <w:sz w:val="20"/>
                <w:szCs w:val="20"/>
              </w:rPr>
              <w:t>Total TEQ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AC5B655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0.0261</w:t>
            </w:r>
            <w:r w:rsidRPr="007B4B31">
              <w:rPr>
                <w:rFonts w:eastAsia="標楷體"/>
                <w:sz w:val="20"/>
                <w:szCs w:val="20"/>
              </w:rPr>
              <w:t>~ 209.0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0AAFA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0.0026</w:t>
            </w:r>
            <w:r w:rsidRPr="007B4B31">
              <w:rPr>
                <w:rFonts w:eastAsia="標楷體"/>
                <w:sz w:val="20"/>
                <w:szCs w:val="20"/>
              </w:rPr>
              <w:t>~ 20.9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4838F" w14:textId="77777777" w:rsidR="00257BCF" w:rsidRPr="007B4B31" w:rsidRDefault="00257BCF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0.0261</w:t>
            </w:r>
            <w:r w:rsidRPr="007B4B31">
              <w:rPr>
                <w:rFonts w:eastAsia="標楷體"/>
                <w:sz w:val="20"/>
                <w:szCs w:val="20"/>
              </w:rPr>
              <w:t>~ 209.0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7C8D5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0.0</w:t>
            </w:r>
            <w:r w:rsidRPr="007B4B31">
              <w:rPr>
                <w:rFonts w:eastAsia="標楷體"/>
                <w:sz w:val="20"/>
                <w:szCs w:val="20"/>
              </w:rPr>
              <w:t>13</w:t>
            </w:r>
            <w:r w:rsidRPr="007B4B31">
              <w:rPr>
                <w:rFonts w:eastAsia="標楷體" w:hint="eastAsia"/>
                <w:sz w:val="20"/>
                <w:szCs w:val="20"/>
              </w:rPr>
              <w:t>1</w:t>
            </w:r>
            <w:r w:rsidRPr="007B4B31">
              <w:rPr>
                <w:rFonts w:eastAsia="標楷體"/>
                <w:sz w:val="20"/>
                <w:szCs w:val="20"/>
              </w:rPr>
              <w:t>~ 104.5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FE082F2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sz w:val="20"/>
                <w:szCs w:val="20"/>
              </w:rPr>
              <w:t>0.0026</w:t>
            </w:r>
            <w:r w:rsidRPr="007B4B31">
              <w:rPr>
                <w:rFonts w:eastAsia="標楷體"/>
                <w:sz w:val="20"/>
                <w:szCs w:val="20"/>
              </w:rPr>
              <w:t>~ 20.9</w:t>
            </w:r>
          </w:p>
        </w:tc>
      </w:tr>
      <w:tr w:rsidR="007B4B31" w:rsidRPr="007B4B31" w14:paraId="3C7DF87F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27"/>
        </w:trPr>
        <w:tc>
          <w:tcPr>
            <w:tcW w:w="10207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5E389A22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hint="eastAsia"/>
                <w:kern w:val="0"/>
                <w:sz w:val="20"/>
                <w:szCs w:val="20"/>
              </w:rPr>
              <w:t>六項指標性非戴奧辛類多氯聯苯</w:t>
            </w:r>
          </w:p>
        </w:tc>
      </w:tr>
      <w:tr w:rsidR="007B4B31" w:rsidRPr="007B4B31" w14:paraId="4020F017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7B2FA6D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>化合物名稱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83DFCB8" w14:textId="37E17741" w:rsidR="00257BCF" w:rsidRPr="007B4B31" w:rsidRDefault="00EA0FF4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>n</w:t>
            </w:r>
            <w:r w:rsidR="00257BCF" w:rsidRPr="007B4B31">
              <w:rPr>
                <w:rFonts w:eastAsia="標楷體"/>
                <w:bCs/>
                <w:sz w:val="20"/>
                <w:szCs w:val="20"/>
              </w:rPr>
              <w:t xml:space="preserve">g/g </w:t>
            </w:r>
            <w:r w:rsidR="00257BCF" w:rsidRPr="007B4B31">
              <w:rPr>
                <w:rFonts w:eastAsia="標楷體"/>
                <w:bCs/>
                <w:sz w:val="20"/>
                <w:szCs w:val="20"/>
              </w:rPr>
              <w:t>脂肪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4DF82" w14:textId="77777777" w:rsidR="00257BCF" w:rsidRPr="007B4B31" w:rsidRDefault="00257BCF" w:rsidP="00102833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 xml:space="preserve">pg/g </w:t>
            </w:r>
            <w:r w:rsidRPr="007B4B31">
              <w:rPr>
                <w:rFonts w:eastAsia="標楷體" w:hint="eastAsia"/>
                <w:bCs/>
                <w:sz w:val="20"/>
                <w:szCs w:val="20"/>
              </w:rPr>
              <w:t>濕重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B0605" w14:textId="0FF4321E" w:rsidR="00257BCF" w:rsidRPr="007B4B31" w:rsidRDefault="00EA0FF4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>ng/g</w:t>
            </w:r>
            <w:r w:rsidR="00257BCF" w:rsidRPr="007B4B3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257BCF" w:rsidRPr="007B4B31">
              <w:rPr>
                <w:rFonts w:eastAsia="標楷體"/>
                <w:bCs/>
                <w:sz w:val="20"/>
                <w:szCs w:val="20"/>
              </w:rPr>
              <w:t>脂肪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28AE4" w14:textId="1CA21295" w:rsidR="00257BCF" w:rsidRPr="007B4B31" w:rsidRDefault="00EA0FF4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>ng/g</w:t>
            </w:r>
            <w:r w:rsidR="00257BCF" w:rsidRPr="007B4B3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257BCF" w:rsidRPr="007B4B31">
              <w:rPr>
                <w:rFonts w:eastAsia="標楷體" w:hint="eastAsia"/>
                <w:kern w:val="0"/>
                <w:sz w:val="20"/>
                <w:szCs w:val="20"/>
              </w:rPr>
              <w:t>濕重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0C71297" w14:textId="3CAADF60" w:rsidR="00257BCF" w:rsidRPr="007B4B31" w:rsidRDefault="00EA0FF4" w:rsidP="0010283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B4B31">
              <w:rPr>
                <w:rFonts w:eastAsia="標楷體"/>
                <w:bCs/>
                <w:sz w:val="20"/>
                <w:szCs w:val="20"/>
              </w:rPr>
              <w:t>ng/g</w:t>
            </w:r>
            <w:r w:rsidR="00257BCF" w:rsidRPr="007B4B3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257BCF" w:rsidRPr="007B4B31">
              <w:rPr>
                <w:rFonts w:eastAsia="標楷體" w:hint="eastAsia"/>
                <w:bCs/>
                <w:sz w:val="20"/>
                <w:szCs w:val="20"/>
              </w:rPr>
              <w:t>濕重</w:t>
            </w:r>
          </w:p>
        </w:tc>
      </w:tr>
      <w:tr w:rsidR="007B4B31" w:rsidRPr="007B4B31" w14:paraId="22DC0DF8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A775E6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kern w:val="0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PCB#28(3CL)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562E6B4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393B52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22686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CB327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0.002 ~ 10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641BC28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</w:tr>
      <w:tr w:rsidR="007B4B31" w:rsidRPr="007B4B31" w14:paraId="6224A3AC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10A8D9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PCB#52(4CL)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6D2A9127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F7CFB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0F394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D61A3" w14:textId="77777777" w:rsidR="00EA0FF4" w:rsidRPr="007B4B31" w:rsidRDefault="00EA0FF4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0.002</w:t>
            </w:r>
            <w:r w:rsidRPr="007B4B31">
              <w:rPr>
                <w:rFonts w:eastAsia="標楷體"/>
                <w:sz w:val="20"/>
                <w:szCs w:val="20"/>
              </w:rPr>
              <w:t xml:space="preserve"> </w:t>
            </w:r>
            <w:r w:rsidRPr="007B4B31">
              <w:rPr>
                <w:rFonts w:eastAsia="標楷體" w:cs="Arial"/>
                <w:sz w:val="20"/>
                <w:szCs w:val="20"/>
              </w:rPr>
              <w:t>~ 10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0F78134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</w:tr>
      <w:tr w:rsidR="007B4B31" w:rsidRPr="007B4B31" w14:paraId="567C9CD0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A7DA06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PCB#101(5CL)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6C63D82B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8C81B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EA79D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1135F" w14:textId="77777777" w:rsidR="00EA0FF4" w:rsidRPr="007B4B31" w:rsidRDefault="00EA0FF4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0.002</w:t>
            </w:r>
            <w:r w:rsidRPr="007B4B31">
              <w:rPr>
                <w:rFonts w:eastAsia="標楷體"/>
                <w:sz w:val="20"/>
                <w:szCs w:val="20"/>
              </w:rPr>
              <w:t xml:space="preserve"> </w:t>
            </w:r>
            <w:r w:rsidRPr="007B4B31">
              <w:rPr>
                <w:rFonts w:eastAsia="標楷體" w:cs="Arial"/>
                <w:sz w:val="20"/>
                <w:szCs w:val="20"/>
              </w:rPr>
              <w:t>~ 10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180D51D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</w:tr>
      <w:tr w:rsidR="007B4B31" w:rsidRPr="007B4B31" w14:paraId="4C21DE9A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98CB41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PCB#138(6CL)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1BA4179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E9605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FD32B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4DFF3" w14:textId="77777777" w:rsidR="00EA0FF4" w:rsidRPr="007B4B31" w:rsidRDefault="00EA0FF4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0.002</w:t>
            </w:r>
            <w:r w:rsidRPr="007B4B31">
              <w:rPr>
                <w:rFonts w:eastAsia="標楷體"/>
                <w:sz w:val="20"/>
                <w:szCs w:val="20"/>
              </w:rPr>
              <w:t xml:space="preserve"> </w:t>
            </w:r>
            <w:r w:rsidRPr="007B4B31">
              <w:rPr>
                <w:rFonts w:eastAsia="標楷體" w:cs="Arial"/>
                <w:sz w:val="20"/>
                <w:szCs w:val="20"/>
              </w:rPr>
              <w:t>~ 10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3A06A7B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</w:tr>
      <w:tr w:rsidR="007B4B31" w:rsidRPr="007B4B31" w14:paraId="528F984C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65A5B1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PCB#153(6CL)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89258C9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4D68F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0E5FD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3D8E0" w14:textId="77777777" w:rsidR="00EA0FF4" w:rsidRPr="007B4B31" w:rsidRDefault="00EA0FF4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0.002</w:t>
            </w:r>
            <w:r w:rsidRPr="007B4B31">
              <w:rPr>
                <w:rFonts w:eastAsia="標楷體"/>
                <w:sz w:val="20"/>
                <w:szCs w:val="20"/>
              </w:rPr>
              <w:t xml:space="preserve"> </w:t>
            </w:r>
            <w:r w:rsidRPr="007B4B31">
              <w:rPr>
                <w:rFonts w:eastAsia="標楷體" w:cs="Arial"/>
                <w:sz w:val="20"/>
                <w:szCs w:val="20"/>
              </w:rPr>
              <w:t>~ 10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3A3EB88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</w:tr>
      <w:tr w:rsidR="007B4B31" w:rsidRPr="007B4B31" w14:paraId="4BF7974D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D277EB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PCB#180(7CL)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4A4F6A2E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9518F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339C3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0.004 ~ 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BC462" w14:textId="77777777" w:rsidR="00EA0FF4" w:rsidRPr="007B4B31" w:rsidRDefault="00EA0FF4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0.002</w:t>
            </w:r>
            <w:r w:rsidRPr="007B4B31">
              <w:rPr>
                <w:rFonts w:eastAsia="標楷體"/>
                <w:sz w:val="20"/>
                <w:szCs w:val="20"/>
              </w:rPr>
              <w:t xml:space="preserve"> </w:t>
            </w:r>
            <w:r w:rsidRPr="007B4B31">
              <w:rPr>
                <w:rFonts w:eastAsia="標楷體" w:cs="Arial"/>
                <w:sz w:val="20"/>
                <w:szCs w:val="20"/>
              </w:rPr>
              <w:t>~ 10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739B594" w14:textId="77777777" w:rsidR="00EA0FF4" w:rsidRPr="007B4B31" w:rsidRDefault="00EA0FF4" w:rsidP="00102833">
            <w:pPr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0.0004 ~ 2.00</w:t>
            </w:r>
          </w:p>
        </w:tc>
      </w:tr>
      <w:tr w:rsidR="007B4B31" w:rsidRPr="007B4B31" w14:paraId="72A551D6" w14:textId="77777777" w:rsidTr="007070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49"/>
        </w:trPr>
        <w:tc>
          <w:tcPr>
            <w:tcW w:w="225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14:paraId="74744913" w14:textId="77777777" w:rsidR="00EA0FF4" w:rsidRPr="007B4B31" w:rsidRDefault="00EA0FF4" w:rsidP="00102833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4B31">
              <w:rPr>
                <w:rFonts w:eastAsia="標楷體"/>
                <w:sz w:val="20"/>
                <w:szCs w:val="20"/>
              </w:rPr>
              <w:t>Total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</w:tcPr>
          <w:p w14:paraId="2C245185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0.024 ~ 120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8581949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0.0024 ~ 12.0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34DAF1F4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0.024 ~ 120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E80F9F4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0.012 ~ 60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01D716" w14:textId="77777777" w:rsidR="00EA0FF4" w:rsidRPr="007B4B31" w:rsidRDefault="00EA0FF4" w:rsidP="00102833">
            <w:pPr>
              <w:widowControl/>
              <w:snapToGrid w:val="0"/>
              <w:jc w:val="center"/>
              <w:rPr>
                <w:rFonts w:eastAsia="標楷體" w:cs="Arial"/>
                <w:sz w:val="20"/>
                <w:szCs w:val="20"/>
              </w:rPr>
            </w:pPr>
            <w:r w:rsidRPr="007B4B31">
              <w:rPr>
                <w:rFonts w:eastAsia="標楷體" w:cs="Arial"/>
                <w:sz w:val="20"/>
                <w:szCs w:val="20"/>
              </w:rPr>
              <w:t>0.0024 ~ 12.0</w:t>
            </w:r>
          </w:p>
        </w:tc>
      </w:tr>
    </w:tbl>
    <w:p w14:paraId="6D3F6E7E" w14:textId="51B6596A" w:rsidR="00CD2995" w:rsidRPr="007B4B31" w:rsidRDefault="00257BCF" w:rsidP="00AF1967">
      <w:pPr>
        <w:snapToGrid w:val="0"/>
        <w:spacing w:beforeLines="50" w:before="180"/>
        <w:jc w:val="center"/>
        <w:rPr>
          <w:rFonts w:eastAsia="標楷體" w:hAnsi="標楷體"/>
          <w:sz w:val="20"/>
          <w:szCs w:val="20"/>
        </w:rPr>
      </w:pPr>
      <w:r w:rsidRPr="007B4B31">
        <w:rPr>
          <w:rFonts w:eastAsia="標楷體" w:hAnsi="標楷體" w:hint="eastAsia"/>
          <w:sz w:val="20"/>
          <w:szCs w:val="20"/>
        </w:rPr>
        <w:t>第</w:t>
      </w:r>
      <w:r w:rsidRPr="007B4B31">
        <w:rPr>
          <w:rFonts w:eastAsia="標楷體" w:hAnsi="標楷體" w:hint="eastAsia"/>
          <w:sz w:val="20"/>
          <w:szCs w:val="20"/>
        </w:rPr>
        <w:t xml:space="preserve"> </w:t>
      </w:r>
      <w:r w:rsidR="00932535" w:rsidRPr="007B4B31">
        <w:rPr>
          <w:rFonts w:eastAsia="標楷體" w:hAnsi="標楷體" w:hint="eastAsia"/>
          <w:sz w:val="20"/>
          <w:szCs w:val="20"/>
        </w:rPr>
        <w:t xml:space="preserve"> </w:t>
      </w:r>
      <w:r w:rsidRPr="007B4B31">
        <w:rPr>
          <w:rFonts w:eastAsia="標楷體" w:hAnsi="標楷體"/>
          <w:sz w:val="20"/>
          <w:szCs w:val="20"/>
        </w:rPr>
        <w:t>頁，</w:t>
      </w:r>
      <w:r w:rsidRPr="007B4B31">
        <w:rPr>
          <w:rFonts w:eastAsia="標楷體" w:hAnsi="標楷體" w:hint="eastAsia"/>
          <w:sz w:val="20"/>
          <w:szCs w:val="20"/>
        </w:rPr>
        <w:t>共</w:t>
      </w:r>
      <w:r w:rsidRPr="007B4B31">
        <w:rPr>
          <w:rFonts w:eastAsia="標楷體" w:hAnsi="標楷體" w:hint="eastAsia"/>
          <w:sz w:val="20"/>
          <w:szCs w:val="20"/>
        </w:rPr>
        <w:t xml:space="preserve">   </w:t>
      </w:r>
      <w:r w:rsidRPr="007B4B31">
        <w:rPr>
          <w:rFonts w:eastAsia="標楷體" w:hAnsi="標楷體"/>
          <w:sz w:val="20"/>
          <w:szCs w:val="20"/>
        </w:rPr>
        <w:t>頁</w:t>
      </w:r>
    </w:p>
    <w:sectPr w:rsidR="00CD2995" w:rsidRPr="007B4B31" w:rsidSect="007070E4">
      <w:pgSz w:w="11906" w:h="16838"/>
      <w:pgMar w:top="851" w:right="998" w:bottom="567" w:left="851" w:header="42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727EA" w14:textId="77777777" w:rsidR="004C43C2" w:rsidRDefault="004C43C2">
      <w:r>
        <w:separator/>
      </w:r>
    </w:p>
  </w:endnote>
  <w:endnote w:type="continuationSeparator" w:id="0">
    <w:p w14:paraId="663B7D7E" w14:textId="77777777" w:rsidR="004C43C2" w:rsidRDefault="004C4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8A1F7" w14:textId="77777777" w:rsidR="004C43C2" w:rsidRDefault="004C43C2">
      <w:r>
        <w:separator/>
      </w:r>
    </w:p>
  </w:footnote>
  <w:footnote w:type="continuationSeparator" w:id="0">
    <w:p w14:paraId="3CC5945C" w14:textId="77777777" w:rsidR="004C43C2" w:rsidRDefault="004C43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20989"/>
    <w:multiLevelType w:val="hybridMultilevel"/>
    <w:tmpl w:val="6C349B0E"/>
    <w:lvl w:ilvl="0" w:tplc="A7784F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F27DA9"/>
    <w:multiLevelType w:val="hybridMultilevel"/>
    <w:tmpl w:val="0E6211B2"/>
    <w:lvl w:ilvl="0" w:tplc="7CFC495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kern w:val="16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8446AC"/>
    <w:multiLevelType w:val="hybridMultilevel"/>
    <w:tmpl w:val="460A6402"/>
    <w:lvl w:ilvl="0" w:tplc="45E25E1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C325C9"/>
    <w:multiLevelType w:val="hybridMultilevel"/>
    <w:tmpl w:val="20780D68"/>
    <w:lvl w:ilvl="0" w:tplc="7CFC495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kern w:val="16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17143E6"/>
    <w:multiLevelType w:val="hybridMultilevel"/>
    <w:tmpl w:val="2F461938"/>
    <w:lvl w:ilvl="0" w:tplc="46B632F0">
      <w:start w:val="1"/>
      <w:numFmt w:val="decimal"/>
      <w:lvlText w:val="%1."/>
      <w:lvlJc w:val="left"/>
      <w:pPr>
        <w:ind w:left="480" w:hanging="480"/>
      </w:pPr>
      <w:rPr>
        <w:rFonts w:ascii="標楷體" w:hAnsi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5840C5A"/>
    <w:multiLevelType w:val="hybridMultilevel"/>
    <w:tmpl w:val="979EEF96"/>
    <w:lvl w:ilvl="0" w:tplc="6E2E3D4A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FC6"/>
    <w:rsid w:val="0000032A"/>
    <w:rsid w:val="00001F4D"/>
    <w:rsid w:val="000027C7"/>
    <w:rsid w:val="00020816"/>
    <w:rsid w:val="00025CD4"/>
    <w:rsid w:val="000270C7"/>
    <w:rsid w:val="0005426F"/>
    <w:rsid w:val="00074C53"/>
    <w:rsid w:val="00087C80"/>
    <w:rsid w:val="00091C2F"/>
    <w:rsid w:val="000920A2"/>
    <w:rsid w:val="000A2A3B"/>
    <w:rsid w:val="000B050D"/>
    <w:rsid w:val="000C05FD"/>
    <w:rsid w:val="000C49EA"/>
    <w:rsid w:val="000C592E"/>
    <w:rsid w:val="000D279F"/>
    <w:rsid w:val="000E03F8"/>
    <w:rsid w:val="000E31E4"/>
    <w:rsid w:val="000F054E"/>
    <w:rsid w:val="000F2737"/>
    <w:rsid w:val="000F6F04"/>
    <w:rsid w:val="00104141"/>
    <w:rsid w:val="00133CE6"/>
    <w:rsid w:val="00141DC5"/>
    <w:rsid w:val="00165141"/>
    <w:rsid w:val="00167B1A"/>
    <w:rsid w:val="001757F7"/>
    <w:rsid w:val="001865B6"/>
    <w:rsid w:val="00193EEA"/>
    <w:rsid w:val="001B04A2"/>
    <w:rsid w:val="001B569F"/>
    <w:rsid w:val="001C3177"/>
    <w:rsid w:val="001C6DFF"/>
    <w:rsid w:val="001C7C4C"/>
    <w:rsid w:val="001D5E3F"/>
    <w:rsid w:val="001E5B76"/>
    <w:rsid w:val="001F2429"/>
    <w:rsid w:val="001F3A32"/>
    <w:rsid w:val="001F79EB"/>
    <w:rsid w:val="0020676C"/>
    <w:rsid w:val="00232031"/>
    <w:rsid w:val="00257BCF"/>
    <w:rsid w:val="002603B8"/>
    <w:rsid w:val="00261494"/>
    <w:rsid w:val="002637E1"/>
    <w:rsid w:val="00267A4F"/>
    <w:rsid w:val="002959CC"/>
    <w:rsid w:val="002B0AC3"/>
    <w:rsid w:val="002C4A2E"/>
    <w:rsid w:val="002D39D4"/>
    <w:rsid w:val="002E044F"/>
    <w:rsid w:val="002F2E86"/>
    <w:rsid w:val="002F5238"/>
    <w:rsid w:val="002F6B9D"/>
    <w:rsid w:val="00322733"/>
    <w:rsid w:val="00335DA7"/>
    <w:rsid w:val="003424C4"/>
    <w:rsid w:val="00342A8B"/>
    <w:rsid w:val="00364E8C"/>
    <w:rsid w:val="00375A12"/>
    <w:rsid w:val="003834D0"/>
    <w:rsid w:val="003A03F6"/>
    <w:rsid w:val="003A51A2"/>
    <w:rsid w:val="003B0EF1"/>
    <w:rsid w:val="003B139D"/>
    <w:rsid w:val="003B296C"/>
    <w:rsid w:val="003C3559"/>
    <w:rsid w:val="003C3D51"/>
    <w:rsid w:val="003C4355"/>
    <w:rsid w:val="003C647E"/>
    <w:rsid w:val="003D04A7"/>
    <w:rsid w:val="003D4735"/>
    <w:rsid w:val="003E07BE"/>
    <w:rsid w:val="003E0AD4"/>
    <w:rsid w:val="003E7AB9"/>
    <w:rsid w:val="003E7C04"/>
    <w:rsid w:val="003F3473"/>
    <w:rsid w:val="003F62BF"/>
    <w:rsid w:val="003F7A5E"/>
    <w:rsid w:val="0041554A"/>
    <w:rsid w:val="0042090F"/>
    <w:rsid w:val="00433FF9"/>
    <w:rsid w:val="0044257B"/>
    <w:rsid w:val="00466F30"/>
    <w:rsid w:val="004805F2"/>
    <w:rsid w:val="00497BE4"/>
    <w:rsid w:val="004A3E6C"/>
    <w:rsid w:val="004B7D5B"/>
    <w:rsid w:val="004C43C2"/>
    <w:rsid w:val="004D25F9"/>
    <w:rsid w:val="004E657E"/>
    <w:rsid w:val="004E7278"/>
    <w:rsid w:val="005112E0"/>
    <w:rsid w:val="00512688"/>
    <w:rsid w:val="00521447"/>
    <w:rsid w:val="005533DA"/>
    <w:rsid w:val="00556C20"/>
    <w:rsid w:val="005619AA"/>
    <w:rsid w:val="0056679F"/>
    <w:rsid w:val="005708FB"/>
    <w:rsid w:val="005744EE"/>
    <w:rsid w:val="00580858"/>
    <w:rsid w:val="00584EED"/>
    <w:rsid w:val="00590D4B"/>
    <w:rsid w:val="00591889"/>
    <w:rsid w:val="005E3854"/>
    <w:rsid w:val="005F176D"/>
    <w:rsid w:val="00603FC6"/>
    <w:rsid w:val="006077D7"/>
    <w:rsid w:val="00616240"/>
    <w:rsid w:val="00617D6F"/>
    <w:rsid w:val="00630F7F"/>
    <w:rsid w:val="0063240F"/>
    <w:rsid w:val="00636A49"/>
    <w:rsid w:val="00640A8C"/>
    <w:rsid w:val="0064545A"/>
    <w:rsid w:val="006463A7"/>
    <w:rsid w:val="00654B07"/>
    <w:rsid w:val="00657154"/>
    <w:rsid w:val="00670B6A"/>
    <w:rsid w:val="00675E2D"/>
    <w:rsid w:val="00690633"/>
    <w:rsid w:val="006924DF"/>
    <w:rsid w:val="0069354B"/>
    <w:rsid w:val="006B319C"/>
    <w:rsid w:val="00702C5C"/>
    <w:rsid w:val="007070E4"/>
    <w:rsid w:val="00710184"/>
    <w:rsid w:val="007217C2"/>
    <w:rsid w:val="00724CF3"/>
    <w:rsid w:val="00726BD6"/>
    <w:rsid w:val="00735938"/>
    <w:rsid w:val="00743CEA"/>
    <w:rsid w:val="0074457B"/>
    <w:rsid w:val="00752A74"/>
    <w:rsid w:val="00754C82"/>
    <w:rsid w:val="007561E3"/>
    <w:rsid w:val="007764EA"/>
    <w:rsid w:val="007810EC"/>
    <w:rsid w:val="00783E1A"/>
    <w:rsid w:val="007850DE"/>
    <w:rsid w:val="00787435"/>
    <w:rsid w:val="007A5C0F"/>
    <w:rsid w:val="007B4A11"/>
    <w:rsid w:val="007B4B31"/>
    <w:rsid w:val="007B7951"/>
    <w:rsid w:val="007C0730"/>
    <w:rsid w:val="007D08B6"/>
    <w:rsid w:val="007D69B6"/>
    <w:rsid w:val="00800CDC"/>
    <w:rsid w:val="00803805"/>
    <w:rsid w:val="00823F1B"/>
    <w:rsid w:val="00826005"/>
    <w:rsid w:val="00833FBE"/>
    <w:rsid w:val="00852497"/>
    <w:rsid w:val="00852B5F"/>
    <w:rsid w:val="008601F8"/>
    <w:rsid w:val="0087473D"/>
    <w:rsid w:val="00882C5F"/>
    <w:rsid w:val="008928A5"/>
    <w:rsid w:val="008B7432"/>
    <w:rsid w:val="008D0ACB"/>
    <w:rsid w:val="008D293B"/>
    <w:rsid w:val="008E2814"/>
    <w:rsid w:val="008E7AA8"/>
    <w:rsid w:val="008F7230"/>
    <w:rsid w:val="009010E4"/>
    <w:rsid w:val="0092492F"/>
    <w:rsid w:val="00932535"/>
    <w:rsid w:val="00933AAA"/>
    <w:rsid w:val="00961D35"/>
    <w:rsid w:val="0096351A"/>
    <w:rsid w:val="00971DBC"/>
    <w:rsid w:val="009A0E88"/>
    <w:rsid w:val="009B57ED"/>
    <w:rsid w:val="009C2756"/>
    <w:rsid w:val="009C2A97"/>
    <w:rsid w:val="009C4751"/>
    <w:rsid w:val="009C5C19"/>
    <w:rsid w:val="009D4201"/>
    <w:rsid w:val="009E4D7E"/>
    <w:rsid w:val="009E5A24"/>
    <w:rsid w:val="009E5FBB"/>
    <w:rsid w:val="009F0E99"/>
    <w:rsid w:val="009F486B"/>
    <w:rsid w:val="00A077AD"/>
    <w:rsid w:val="00A135FE"/>
    <w:rsid w:val="00A1481D"/>
    <w:rsid w:val="00A23F07"/>
    <w:rsid w:val="00A31DC1"/>
    <w:rsid w:val="00A35E4F"/>
    <w:rsid w:val="00A410B3"/>
    <w:rsid w:val="00A43881"/>
    <w:rsid w:val="00A64138"/>
    <w:rsid w:val="00A67EF8"/>
    <w:rsid w:val="00AC747B"/>
    <w:rsid w:val="00AD107E"/>
    <w:rsid w:val="00AD1607"/>
    <w:rsid w:val="00AD2631"/>
    <w:rsid w:val="00AE242C"/>
    <w:rsid w:val="00AF1967"/>
    <w:rsid w:val="00AF436C"/>
    <w:rsid w:val="00AF601E"/>
    <w:rsid w:val="00B01689"/>
    <w:rsid w:val="00B05995"/>
    <w:rsid w:val="00B2179F"/>
    <w:rsid w:val="00B328D5"/>
    <w:rsid w:val="00B377FE"/>
    <w:rsid w:val="00B503F9"/>
    <w:rsid w:val="00B528A5"/>
    <w:rsid w:val="00B52C3C"/>
    <w:rsid w:val="00B57D83"/>
    <w:rsid w:val="00B61DE7"/>
    <w:rsid w:val="00B62930"/>
    <w:rsid w:val="00B87A66"/>
    <w:rsid w:val="00B9498E"/>
    <w:rsid w:val="00BB6B54"/>
    <w:rsid w:val="00BC1535"/>
    <w:rsid w:val="00BD2F83"/>
    <w:rsid w:val="00BE4382"/>
    <w:rsid w:val="00BE6402"/>
    <w:rsid w:val="00BF3C28"/>
    <w:rsid w:val="00BF7E5C"/>
    <w:rsid w:val="00C03C31"/>
    <w:rsid w:val="00C040B4"/>
    <w:rsid w:val="00C05F10"/>
    <w:rsid w:val="00C2301F"/>
    <w:rsid w:val="00C50C28"/>
    <w:rsid w:val="00C56AC7"/>
    <w:rsid w:val="00C66871"/>
    <w:rsid w:val="00C8673B"/>
    <w:rsid w:val="00C962BF"/>
    <w:rsid w:val="00CA571A"/>
    <w:rsid w:val="00CB5863"/>
    <w:rsid w:val="00CC0CAD"/>
    <w:rsid w:val="00CC1133"/>
    <w:rsid w:val="00CC32D5"/>
    <w:rsid w:val="00CC3E67"/>
    <w:rsid w:val="00CD1B4C"/>
    <w:rsid w:val="00CD2995"/>
    <w:rsid w:val="00CD3F45"/>
    <w:rsid w:val="00CD7E85"/>
    <w:rsid w:val="00CF009E"/>
    <w:rsid w:val="00CF7E7E"/>
    <w:rsid w:val="00D1518A"/>
    <w:rsid w:val="00D3111B"/>
    <w:rsid w:val="00D312B8"/>
    <w:rsid w:val="00D61E91"/>
    <w:rsid w:val="00D63AC2"/>
    <w:rsid w:val="00D649DB"/>
    <w:rsid w:val="00D70E78"/>
    <w:rsid w:val="00D73177"/>
    <w:rsid w:val="00D732B8"/>
    <w:rsid w:val="00D81C8A"/>
    <w:rsid w:val="00D95A5B"/>
    <w:rsid w:val="00DA6461"/>
    <w:rsid w:val="00DD74B5"/>
    <w:rsid w:val="00DE6FF0"/>
    <w:rsid w:val="00DF307D"/>
    <w:rsid w:val="00DF4AE4"/>
    <w:rsid w:val="00E02E95"/>
    <w:rsid w:val="00E058C0"/>
    <w:rsid w:val="00E07BCA"/>
    <w:rsid w:val="00E14BB3"/>
    <w:rsid w:val="00E178B1"/>
    <w:rsid w:val="00E208DD"/>
    <w:rsid w:val="00E502D1"/>
    <w:rsid w:val="00E7199D"/>
    <w:rsid w:val="00E73996"/>
    <w:rsid w:val="00E81082"/>
    <w:rsid w:val="00EA0FF4"/>
    <w:rsid w:val="00EA4C12"/>
    <w:rsid w:val="00EA6AE8"/>
    <w:rsid w:val="00EB6EE8"/>
    <w:rsid w:val="00EB7F2F"/>
    <w:rsid w:val="00ED2F1D"/>
    <w:rsid w:val="00EE1810"/>
    <w:rsid w:val="00F037AA"/>
    <w:rsid w:val="00F10760"/>
    <w:rsid w:val="00F131EC"/>
    <w:rsid w:val="00F25815"/>
    <w:rsid w:val="00F33887"/>
    <w:rsid w:val="00F430A9"/>
    <w:rsid w:val="00F65052"/>
    <w:rsid w:val="00F84E8D"/>
    <w:rsid w:val="00F852A3"/>
    <w:rsid w:val="00FA3888"/>
    <w:rsid w:val="00FA6A86"/>
    <w:rsid w:val="00FC3E2A"/>
    <w:rsid w:val="00FD0358"/>
    <w:rsid w:val="00FD15C2"/>
    <w:rsid w:val="00FF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2B5400"/>
  <w15:docId w15:val="{535F7F95-F761-45E2-9DD8-02E5E3492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32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E6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BE6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03F9"/>
  </w:style>
  <w:style w:type="table" w:styleId="a6">
    <w:name w:val="Table Grid"/>
    <w:basedOn w:val="a1"/>
    <w:rsid w:val="00497B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C32D5"/>
    <w:pPr>
      <w:ind w:leftChars="200" w:left="480"/>
    </w:pPr>
  </w:style>
  <w:style w:type="paragraph" w:styleId="a8">
    <w:name w:val="No Spacing"/>
    <w:uiPriority w:val="1"/>
    <w:qFormat/>
    <w:rsid w:val="00D1518A"/>
    <w:pPr>
      <w:widowControl w:val="0"/>
    </w:pPr>
    <w:rPr>
      <w:kern w:val="2"/>
      <w:sz w:val="24"/>
      <w:szCs w:val="24"/>
    </w:rPr>
  </w:style>
  <w:style w:type="paragraph" w:styleId="a9">
    <w:name w:val="Balloon Text"/>
    <w:basedOn w:val="a"/>
    <w:link w:val="aa"/>
    <w:semiHidden/>
    <w:unhideWhenUsed/>
    <w:rsid w:val="003A5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3A51A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924F2-AB8F-47B4-A545-C122F0440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939</Words>
  <Characters>5357</Characters>
  <Application>Microsoft Office Word</Application>
  <DocSecurity>0</DocSecurity>
  <Lines>44</Lines>
  <Paragraphs>12</Paragraphs>
  <ScaleCrop>false</ScaleCrop>
  <Company>mychat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附件6</dc:title>
  <dc:creator>SuperXP</dc:creator>
  <cp:lastModifiedBy>user</cp:lastModifiedBy>
  <cp:revision>128</cp:revision>
  <cp:lastPrinted>2023-12-08T01:27:00Z</cp:lastPrinted>
  <dcterms:created xsi:type="dcterms:W3CDTF">2023-11-02T06:24:00Z</dcterms:created>
  <dcterms:modified xsi:type="dcterms:W3CDTF">2024-01-10T07:07:00Z</dcterms:modified>
</cp:coreProperties>
</file>